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CCE5EE1" w14:textId="77777777" w:rsidR="0080144C" w:rsidRPr="006604C4" w:rsidRDefault="00E946EE">
      <w:pPr>
        <w:pStyle w:val="Normal1"/>
        <w:rPr>
          <w:rFonts w:ascii="Lucida Sans" w:hAnsi="Lucida Sans"/>
          <w:b/>
        </w:rPr>
      </w:pPr>
      <w:r w:rsidRPr="006604C4">
        <w:rPr>
          <w:rFonts w:ascii="Lucida Sans" w:hAnsi="Lucida Sans"/>
          <w:b/>
        </w:rPr>
        <w:t>Week 1</w:t>
      </w:r>
    </w:p>
    <w:tbl>
      <w:tblPr>
        <w:tblStyle w:val="a"/>
        <w:tblW w:w="1469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15"/>
        <w:gridCol w:w="2572"/>
        <w:gridCol w:w="2327"/>
        <w:gridCol w:w="2327"/>
        <w:gridCol w:w="2327"/>
        <w:gridCol w:w="2328"/>
      </w:tblGrid>
      <w:tr w:rsidR="0080144C" w:rsidRPr="006604C4" w14:paraId="7156E18F" w14:textId="77777777" w:rsidTr="001D5F84">
        <w:trPr>
          <w:trHeight w:val="432"/>
        </w:trPr>
        <w:tc>
          <w:tcPr>
            <w:tcW w:w="281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41A9869" w14:textId="77777777" w:rsidR="0080144C" w:rsidRPr="006604C4" w:rsidRDefault="00F33EB1" w:rsidP="00D50C0E">
            <w:pPr>
              <w:pStyle w:val="Normal1"/>
              <w:jc w:val="center"/>
              <w:rPr>
                <w:rFonts w:ascii="Lucida Sans" w:hAnsi="Lucida Sans"/>
                <w:sz w:val="22"/>
                <w:szCs w:val="22"/>
              </w:rPr>
            </w:pPr>
            <w:r w:rsidRPr="006604C4">
              <w:rPr>
                <w:rFonts w:ascii="Lucida Sans" w:eastAsia="Cambria" w:hAnsi="Lucida Sans" w:cs="Cambria"/>
                <w:b/>
                <w:sz w:val="22"/>
                <w:szCs w:val="22"/>
              </w:rPr>
              <w:t>Grades 3-5</w:t>
            </w:r>
          </w:p>
        </w:tc>
        <w:tc>
          <w:tcPr>
            <w:tcW w:w="11881" w:type="dxa"/>
            <w:gridSpan w:val="5"/>
            <w:tcBorders>
              <w:left w:val="single" w:sz="4" w:space="0" w:color="000000"/>
            </w:tcBorders>
            <w:vAlign w:val="center"/>
          </w:tcPr>
          <w:p w14:paraId="0B55B03E" w14:textId="77777777" w:rsidR="0080144C" w:rsidRPr="006604C4" w:rsidRDefault="00E946EE" w:rsidP="00D50C0E">
            <w:pPr>
              <w:pStyle w:val="Normal1"/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6604C4">
              <w:rPr>
                <w:rFonts w:ascii="Lucida Sans" w:eastAsia="Cambria" w:hAnsi="Lucida Sans" w:cs="Cambria"/>
                <w:b/>
                <w:sz w:val="22"/>
                <w:szCs w:val="22"/>
              </w:rPr>
              <w:t>DAYS</w:t>
            </w:r>
          </w:p>
        </w:tc>
      </w:tr>
      <w:tr w:rsidR="0080144C" w:rsidRPr="006604C4" w14:paraId="1122C107" w14:textId="77777777" w:rsidTr="006604C4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2D181D24" w14:textId="77777777" w:rsidR="0080144C" w:rsidRPr="006604C4" w:rsidRDefault="00F33EB1" w:rsidP="00ED1D9A">
            <w:pPr>
              <w:pStyle w:val="Normal1"/>
              <w:jc w:val="center"/>
              <w:rPr>
                <w:rFonts w:ascii="Lucida Sans" w:hAnsi="Lucida Sans"/>
                <w:sz w:val="22"/>
                <w:szCs w:val="22"/>
              </w:rPr>
            </w:pPr>
            <w:r w:rsidRPr="006604C4">
              <w:rPr>
                <w:rFonts w:ascii="Lucida Sans" w:eastAsia="Cambria" w:hAnsi="Lucida Sans" w:cs="Cambria"/>
                <w:b/>
                <w:sz w:val="22"/>
                <w:szCs w:val="22"/>
              </w:rPr>
              <w:t>Essential Question:</w:t>
            </w:r>
            <w:r w:rsidRPr="006604C4">
              <w:rPr>
                <w:rFonts w:ascii="Lucida Sans" w:eastAsia="Cambria" w:hAnsi="Lucida Sans" w:cs="Cambria"/>
                <w:sz w:val="22"/>
                <w:szCs w:val="22"/>
              </w:rPr>
              <w:t xml:space="preserve"> </w:t>
            </w:r>
            <w:r w:rsidR="00ED45C0" w:rsidRPr="006604C4">
              <w:rPr>
                <w:rFonts w:ascii="Lucida Sans" w:eastAsia="Cambria" w:hAnsi="Lucida Sans" w:cs="Cambria"/>
                <w:sz w:val="22"/>
                <w:szCs w:val="22"/>
              </w:rPr>
              <w:t xml:space="preserve"> </w:t>
            </w:r>
            <w:r w:rsidR="00ED1D9A" w:rsidRPr="006604C4">
              <w:rPr>
                <w:rFonts w:ascii="Lucida Sans" w:eastAsia="Cambria" w:hAnsi="Lucida Sans" w:cs="Cambria"/>
                <w:sz w:val="22"/>
                <w:szCs w:val="22"/>
              </w:rPr>
              <w:t>How does James learn to experience and appreciate Uncle Romie and his home of New York City?</w:t>
            </w:r>
          </w:p>
        </w:tc>
      </w:tr>
      <w:tr w:rsidR="0080144C" w:rsidRPr="006604C4" w14:paraId="22FACB21" w14:textId="77777777" w:rsidTr="001D5F84">
        <w:trPr>
          <w:trHeight w:val="432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3DFF0" w14:textId="77777777" w:rsidR="0080144C" w:rsidRPr="006604C4" w:rsidRDefault="0080144C">
            <w:pPr>
              <w:pStyle w:val="Normal1"/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572" w:type="dxa"/>
            <w:tcBorders>
              <w:left w:val="single" w:sz="4" w:space="0" w:color="000000"/>
            </w:tcBorders>
            <w:vAlign w:val="center"/>
          </w:tcPr>
          <w:p w14:paraId="15C2F573" w14:textId="77777777" w:rsidR="0080144C" w:rsidRPr="006604C4" w:rsidRDefault="00F33EB1">
            <w:pPr>
              <w:pStyle w:val="Normal1"/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vAlign w:val="center"/>
          </w:tcPr>
          <w:p w14:paraId="734EE89C" w14:textId="77777777" w:rsidR="0080144C" w:rsidRPr="006604C4" w:rsidRDefault="00F33EB1">
            <w:pPr>
              <w:pStyle w:val="Normal1"/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vAlign w:val="center"/>
          </w:tcPr>
          <w:p w14:paraId="353E8C7A" w14:textId="77777777" w:rsidR="0080144C" w:rsidRPr="006604C4" w:rsidRDefault="00F33EB1">
            <w:pPr>
              <w:pStyle w:val="Normal1"/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vAlign w:val="center"/>
          </w:tcPr>
          <w:p w14:paraId="3B9FFC10" w14:textId="77777777" w:rsidR="0080144C" w:rsidRPr="006604C4" w:rsidRDefault="00F33EB1">
            <w:pPr>
              <w:pStyle w:val="Normal1"/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vAlign w:val="center"/>
          </w:tcPr>
          <w:p w14:paraId="0395C031" w14:textId="77777777" w:rsidR="0080144C" w:rsidRPr="006604C4" w:rsidRDefault="00F33EB1">
            <w:pPr>
              <w:pStyle w:val="Normal1"/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b/>
                <w:sz w:val="20"/>
                <w:szCs w:val="20"/>
              </w:rPr>
              <w:t>5</w:t>
            </w:r>
          </w:p>
        </w:tc>
      </w:tr>
      <w:tr w:rsidR="0080144C" w:rsidRPr="006604C4" w14:paraId="65BEE6FA" w14:textId="77777777" w:rsidTr="006604C4">
        <w:trPr>
          <w:trHeight w:val="1808"/>
        </w:trPr>
        <w:tc>
          <w:tcPr>
            <w:tcW w:w="2815" w:type="dxa"/>
            <w:tcBorders>
              <w:top w:val="single" w:sz="4" w:space="0" w:color="000000"/>
            </w:tcBorders>
          </w:tcPr>
          <w:p w14:paraId="0A4F74BA" w14:textId="77777777" w:rsidR="0080144C" w:rsidRPr="006604C4" w:rsidRDefault="006604C4">
            <w:pPr>
              <w:pStyle w:val="Normal1"/>
              <w:rPr>
                <w:rFonts w:ascii="Lucida Sans" w:hAnsi="Lucida Sans"/>
                <w:b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b/>
                <w:sz w:val="20"/>
                <w:szCs w:val="20"/>
              </w:rPr>
              <w:t xml:space="preserve">Anchor Text </w:t>
            </w:r>
          </w:p>
          <w:p w14:paraId="253DBED7" w14:textId="77777777" w:rsidR="0080144C" w:rsidRPr="006604C4" w:rsidRDefault="006604C4">
            <w:pPr>
              <w:pStyle w:val="Normal1"/>
              <w:numPr>
                <w:ilvl w:val="0"/>
                <w:numId w:val="6"/>
              </w:numPr>
              <w:ind w:hanging="288"/>
              <w:contextualSpacing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eastAsia="Cambria" w:hAnsi="Lucida Sans" w:cs="Cambria"/>
                <w:sz w:val="20"/>
                <w:szCs w:val="20"/>
              </w:rPr>
              <w:t>Text-</w:t>
            </w:r>
            <w:r w:rsidR="00F33EB1" w:rsidRPr="006604C4">
              <w:rPr>
                <w:rFonts w:ascii="Lucida Sans" w:eastAsia="Cambria" w:hAnsi="Lucida Sans" w:cs="Cambria"/>
                <w:sz w:val="20"/>
                <w:szCs w:val="20"/>
              </w:rPr>
              <w:t>based comprehension</w:t>
            </w:r>
          </w:p>
          <w:p w14:paraId="4CCF0B95" w14:textId="77777777" w:rsidR="0080144C" w:rsidRPr="006604C4" w:rsidRDefault="006604C4">
            <w:pPr>
              <w:pStyle w:val="Normal1"/>
              <w:numPr>
                <w:ilvl w:val="0"/>
                <w:numId w:val="6"/>
              </w:numPr>
              <w:ind w:hanging="288"/>
              <w:contextualSpacing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eastAsia="Cambria" w:hAnsi="Lucida Sans" w:cs="Cambria"/>
                <w:sz w:val="20"/>
                <w:szCs w:val="20"/>
              </w:rPr>
              <w:t>Text-</w:t>
            </w:r>
            <w:r w:rsidR="00F33EB1" w:rsidRPr="006604C4">
              <w:rPr>
                <w:rFonts w:ascii="Lucida Sans" w:eastAsia="Cambria" w:hAnsi="Lucida Sans" w:cs="Cambria"/>
                <w:sz w:val="20"/>
                <w:szCs w:val="20"/>
              </w:rPr>
              <w:t>based discussion</w:t>
            </w:r>
          </w:p>
          <w:p w14:paraId="3DFC25ED" w14:textId="77777777" w:rsidR="006604C4" w:rsidRDefault="006604C4">
            <w:pPr>
              <w:pStyle w:val="Normal1"/>
              <w:rPr>
                <w:rFonts w:ascii="Lucida Sans" w:eastAsia="Cambria" w:hAnsi="Lucida Sans" w:cs="Cambria"/>
                <w:sz w:val="20"/>
                <w:szCs w:val="20"/>
              </w:rPr>
            </w:pPr>
          </w:p>
          <w:p w14:paraId="0D47C3ED" w14:textId="77777777" w:rsidR="0080144C" w:rsidRPr="006604C4" w:rsidRDefault="00F33EB1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>(Whole and Small Group)</w:t>
            </w:r>
          </w:p>
        </w:tc>
        <w:tc>
          <w:tcPr>
            <w:tcW w:w="7226" w:type="dxa"/>
            <w:gridSpan w:val="3"/>
          </w:tcPr>
          <w:p w14:paraId="153411E0" w14:textId="77777777" w:rsidR="0080144C" w:rsidRPr="006604C4" w:rsidRDefault="00ED1D9A">
            <w:pPr>
              <w:pStyle w:val="Normal1"/>
              <w:numPr>
                <w:ilvl w:val="0"/>
                <w:numId w:val="3"/>
              </w:numPr>
              <w:ind w:hanging="360"/>
              <w:contextualSpacing/>
              <w:rPr>
                <w:rFonts w:ascii="Lucida Sans" w:hAnsi="Lucida Sans"/>
                <w:sz w:val="20"/>
                <w:szCs w:val="20"/>
                <w:u w:val="single"/>
              </w:rPr>
            </w:pPr>
            <w:r w:rsidRPr="006604C4">
              <w:rPr>
                <w:rFonts w:ascii="Lucida Sans" w:eastAsia="Cambria" w:hAnsi="Lucida Sans" w:cs="Cambria"/>
                <w:i/>
                <w:sz w:val="20"/>
                <w:szCs w:val="20"/>
              </w:rPr>
              <w:t>Me and Uncle Romie</w:t>
            </w:r>
            <w:r w:rsidRPr="006604C4">
              <w:rPr>
                <w:rFonts w:ascii="Lucida Sans" w:eastAsia="Cambria" w:hAnsi="Lucida Sans" w:cs="Cambria"/>
                <w:sz w:val="20"/>
                <w:szCs w:val="20"/>
                <w:u w:val="single"/>
              </w:rPr>
              <w:t xml:space="preserve"> </w:t>
            </w: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>by Claire Hartfield</w:t>
            </w:r>
          </w:p>
          <w:p w14:paraId="099E6963" w14:textId="77777777" w:rsidR="0080144C" w:rsidRPr="006604C4" w:rsidRDefault="00F33EB1">
            <w:pPr>
              <w:pStyle w:val="Normal1"/>
              <w:numPr>
                <w:ilvl w:val="0"/>
                <w:numId w:val="3"/>
              </w:numPr>
              <w:ind w:hanging="360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>Respond to text questions</w:t>
            </w:r>
            <w:r w:rsidR="005313BE" w:rsidRPr="006604C4">
              <w:rPr>
                <w:rFonts w:ascii="Lucida Sans" w:eastAsia="Cambria" w:hAnsi="Lucida Sans" w:cs="Cambria"/>
                <w:sz w:val="20"/>
                <w:szCs w:val="20"/>
              </w:rPr>
              <w:t xml:space="preserve"> </w:t>
            </w:r>
            <w:r w:rsidR="00ED1D9A" w:rsidRPr="006604C4">
              <w:rPr>
                <w:rFonts w:ascii="Lucida Sans" w:eastAsia="Cambria" w:hAnsi="Lucida Sans" w:cs="Cambria"/>
                <w:sz w:val="20"/>
                <w:szCs w:val="20"/>
              </w:rPr>
              <w:t xml:space="preserve">1, 3, 4, 5, 6, </w:t>
            </w:r>
            <w:r w:rsidR="00F27BEE" w:rsidRPr="006604C4">
              <w:rPr>
                <w:rFonts w:ascii="Lucida Sans" w:eastAsia="Cambria" w:hAnsi="Lucida Sans" w:cs="Cambria"/>
                <w:sz w:val="20"/>
                <w:szCs w:val="20"/>
              </w:rPr>
              <w:t>8,</w:t>
            </w:r>
            <w:r w:rsidR="008E407F" w:rsidRPr="006604C4">
              <w:rPr>
                <w:rFonts w:ascii="Lucida Sans" w:eastAsia="Cambria" w:hAnsi="Lucida Sans" w:cs="Cambria"/>
                <w:sz w:val="20"/>
                <w:szCs w:val="20"/>
              </w:rPr>
              <w:t xml:space="preserve"> 14,</w:t>
            </w:r>
            <w:r w:rsidR="00F27BEE" w:rsidRPr="006604C4">
              <w:rPr>
                <w:rFonts w:ascii="Lucida Sans" w:eastAsia="Cambria" w:hAnsi="Lucida Sans" w:cs="Cambria"/>
                <w:sz w:val="20"/>
                <w:szCs w:val="20"/>
              </w:rPr>
              <w:t xml:space="preserve"> 18</w:t>
            </w:r>
          </w:p>
          <w:p w14:paraId="1D3DB87C" w14:textId="77777777" w:rsidR="00400D30" w:rsidRPr="006604C4" w:rsidRDefault="00F33EB1" w:rsidP="00400D30">
            <w:pPr>
              <w:pStyle w:val="Normal1"/>
              <w:numPr>
                <w:ilvl w:val="0"/>
                <w:numId w:val="3"/>
              </w:numPr>
              <w:ind w:hanging="360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 xml:space="preserve">Use </w:t>
            </w:r>
            <w:r w:rsidRPr="006604C4">
              <w:rPr>
                <w:rFonts w:ascii="Lucida Sans" w:eastAsia="Cambria" w:hAnsi="Lucida Sans" w:cs="Cambria"/>
                <w:b/>
                <w:sz w:val="20"/>
                <w:szCs w:val="20"/>
              </w:rPr>
              <w:t>Text X-Ray</w:t>
            </w: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 xml:space="preserve"> activities: </w:t>
            </w:r>
            <w:r w:rsidR="00952B56" w:rsidRPr="006604C4">
              <w:rPr>
                <w:rFonts w:ascii="Lucida Sans" w:eastAsia="Cambria" w:hAnsi="Lucida Sans" w:cs="Cambria"/>
                <w:sz w:val="20"/>
                <w:szCs w:val="20"/>
              </w:rPr>
              <w:t xml:space="preserve">Zoom in on Key Ideas </w:t>
            </w:r>
          </w:p>
          <w:p w14:paraId="63DB2564" w14:textId="77777777" w:rsidR="00952B56" w:rsidRPr="006604C4" w:rsidRDefault="00952B56" w:rsidP="00400D30">
            <w:pPr>
              <w:pStyle w:val="Normal1"/>
              <w:numPr>
                <w:ilvl w:val="0"/>
                <w:numId w:val="3"/>
              </w:numPr>
              <w:ind w:hanging="360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>Suggested questions from Teacher’</w:t>
            </w:r>
            <w:r w:rsidR="001D5F84" w:rsidRPr="006604C4">
              <w:rPr>
                <w:rFonts w:ascii="Lucida Sans" w:eastAsia="Cambria" w:hAnsi="Lucida Sans" w:cs="Cambria"/>
                <w:sz w:val="20"/>
                <w:szCs w:val="20"/>
              </w:rPr>
              <w:t>s Guide:</w:t>
            </w:r>
            <w:r w:rsidR="00400D30" w:rsidRPr="006604C4">
              <w:rPr>
                <w:rFonts w:ascii="Lucida Sans" w:eastAsia="Cambria" w:hAnsi="Lucida Sans" w:cs="Cambria"/>
                <w:sz w:val="20"/>
                <w:szCs w:val="20"/>
              </w:rPr>
              <w:t xml:space="preserve"> </w:t>
            </w:r>
            <w:r w:rsidR="00A52E01" w:rsidRPr="006604C4">
              <w:rPr>
                <w:rFonts w:ascii="Lucida Sans" w:eastAsia="Cambria" w:hAnsi="Lucida Sans" w:cs="Cambria"/>
                <w:sz w:val="20"/>
                <w:szCs w:val="20"/>
              </w:rPr>
              <w:t>8, 10, 11</w:t>
            </w:r>
          </w:p>
        </w:tc>
        <w:tc>
          <w:tcPr>
            <w:tcW w:w="4655" w:type="dxa"/>
            <w:gridSpan w:val="2"/>
            <w:shd w:val="clear" w:color="auto" w:fill="EEECE1" w:themeFill="background2"/>
          </w:tcPr>
          <w:p w14:paraId="69365DF1" w14:textId="77777777" w:rsidR="0080144C" w:rsidRPr="006604C4" w:rsidRDefault="0080144C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80144C" w:rsidRPr="006604C4" w14:paraId="5EFC6D32" w14:textId="77777777" w:rsidTr="006604C4">
        <w:trPr>
          <w:trHeight w:val="1862"/>
        </w:trPr>
        <w:tc>
          <w:tcPr>
            <w:tcW w:w="2815" w:type="dxa"/>
          </w:tcPr>
          <w:p w14:paraId="67AFEB65" w14:textId="77777777" w:rsidR="0080144C" w:rsidRPr="006604C4" w:rsidRDefault="00F33EB1">
            <w:pPr>
              <w:pStyle w:val="Normal1"/>
              <w:rPr>
                <w:rFonts w:ascii="Lucida Sans" w:hAnsi="Lucida Sans"/>
                <w:b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b/>
                <w:sz w:val="20"/>
                <w:szCs w:val="20"/>
              </w:rPr>
              <w:t>Building Knowledge</w:t>
            </w:r>
          </w:p>
          <w:p w14:paraId="62E67514" w14:textId="77777777" w:rsidR="0080144C" w:rsidRPr="006604C4" w:rsidRDefault="006604C4">
            <w:pPr>
              <w:pStyle w:val="Normal1"/>
              <w:numPr>
                <w:ilvl w:val="0"/>
                <w:numId w:val="2"/>
              </w:numPr>
              <w:ind w:hanging="288"/>
              <w:contextualSpacing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eastAsia="Cambria" w:hAnsi="Lucida Sans" w:cs="Cambria"/>
                <w:sz w:val="20"/>
                <w:szCs w:val="20"/>
              </w:rPr>
              <w:t>Leveled R</w:t>
            </w:r>
            <w:r w:rsidR="00F33EB1" w:rsidRPr="006604C4">
              <w:rPr>
                <w:rFonts w:ascii="Lucida Sans" w:eastAsia="Cambria" w:hAnsi="Lucida Sans" w:cs="Cambria"/>
                <w:sz w:val="20"/>
                <w:szCs w:val="20"/>
              </w:rPr>
              <w:t>eaders</w:t>
            </w:r>
          </w:p>
          <w:p w14:paraId="3E2675FA" w14:textId="77777777" w:rsidR="0080144C" w:rsidRPr="006604C4" w:rsidRDefault="00F33EB1">
            <w:pPr>
              <w:pStyle w:val="Normal1"/>
              <w:numPr>
                <w:ilvl w:val="0"/>
                <w:numId w:val="2"/>
              </w:numPr>
              <w:ind w:hanging="288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>Paired Text</w:t>
            </w:r>
          </w:p>
          <w:p w14:paraId="6488DF5F" w14:textId="77777777" w:rsidR="0080144C" w:rsidRPr="006604C4" w:rsidRDefault="00F33EB1">
            <w:pPr>
              <w:pStyle w:val="Normal1"/>
              <w:numPr>
                <w:ilvl w:val="0"/>
                <w:numId w:val="2"/>
              </w:numPr>
              <w:ind w:hanging="288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>Supplemental Materials</w:t>
            </w:r>
          </w:p>
          <w:p w14:paraId="71EE1A66" w14:textId="77777777" w:rsidR="006604C4" w:rsidRDefault="006604C4">
            <w:pPr>
              <w:pStyle w:val="Normal1"/>
              <w:rPr>
                <w:rFonts w:ascii="Lucida Sans" w:eastAsia="Cambria" w:hAnsi="Lucida Sans" w:cs="Cambria"/>
                <w:sz w:val="20"/>
                <w:szCs w:val="20"/>
              </w:rPr>
            </w:pPr>
          </w:p>
          <w:p w14:paraId="5677A18E" w14:textId="77777777" w:rsidR="0080144C" w:rsidRPr="006604C4" w:rsidRDefault="00F33EB1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>(Whole and Small Group)</w:t>
            </w:r>
          </w:p>
        </w:tc>
        <w:tc>
          <w:tcPr>
            <w:tcW w:w="11881" w:type="dxa"/>
            <w:gridSpan w:val="5"/>
            <w:shd w:val="clear" w:color="auto" w:fill="EEECE1" w:themeFill="background2"/>
          </w:tcPr>
          <w:p w14:paraId="467DB102" w14:textId="77777777" w:rsidR="0080144C" w:rsidRPr="006604C4" w:rsidRDefault="0080144C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80144C" w:rsidRPr="006604C4" w14:paraId="5E267CB6" w14:textId="77777777" w:rsidTr="001D5F84">
        <w:trPr>
          <w:trHeight w:val="818"/>
        </w:trPr>
        <w:tc>
          <w:tcPr>
            <w:tcW w:w="2815" w:type="dxa"/>
          </w:tcPr>
          <w:p w14:paraId="14F5FE58" w14:textId="77777777" w:rsidR="0080144C" w:rsidRPr="006604C4" w:rsidRDefault="00F33EB1">
            <w:pPr>
              <w:pStyle w:val="Normal1"/>
              <w:rPr>
                <w:rFonts w:ascii="Lucida Sans" w:hAnsi="Lucida Sans"/>
                <w:b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b/>
                <w:sz w:val="20"/>
                <w:szCs w:val="20"/>
              </w:rPr>
              <w:t>Vocabulary</w:t>
            </w:r>
          </w:p>
          <w:p w14:paraId="3C2B2E04" w14:textId="77777777" w:rsidR="0080144C" w:rsidRPr="006604C4" w:rsidRDefault="00F33EB1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881" w:type="dxa"/>
            <w:gridSpan w:val="5"/>
          </w:tcPr>
          <w:p w14:paraId="5F912432" w14:textId="77777777" w:rsidR="0080144C" w:rsidRPr="006604C4" w:rsidRDefault="003C2AB5" w:rsidP="00400D30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>concerned, swarms, collage, ruined, glorious, smeared, feast, model, streak</w:t>
            </w:r>
          </w:p>
        </w:tc>
      </w:tr>
      <w:tr w:rsidR="00DE28F5" w:rsidRPr="006604C4" w14:paraId="34ECC6CA" w14:textId="77777777" w:rsidTr="001D5F84">
        <w:trPr>
          <w:trHeight w:val="1502"/>
        </w:trPr>
        <w:tc>
          <w:tcPr>
            <w:tcW w:w="2815" w:type="dxa"/>
          </w:tcPr>
          <w:p w14:paraId="058B3733" w14:textId="77777777" w:rsidR="00DE28F5" w:rsidRPr="006604C4" w:rsidRDefault="00DE28F5" w:rsidP="00134FA9">
            <w:pPr>
              <w:pStyle w:val="Normal1"/>
              <w:rPr>
                <w:rFonts w:ascii="Lucida Sans" w:hAnsi="Lucida Sans"/>
                <w:b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b/>
                <w:sz w:val="20"/>
                <w:szCs w:val="20"/>
              </w:rPr>
              <w:t>Foundational Skills</w:t>
            </w:r>
          </w:p>
          <w:p w14:paraId="48D15447" w14:textId="77777777" w:rsidR="00DE28F5" w:rsidRPr="006604C4" w:rsidRDefault="00DE28F5" w:rsidP="00134FA9">
            <w:pPr>
              <w:pStyle w:val="Normal1"/>
              <w:numPr>
                <w:ilvl w:val="0"/>
                <w:numId w:val="7"/>
              </w:numPr>
              <w:ind w:hanging="288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>Fluency</w:t>
            </w:r>
          </w:p>
          <w:p w14:paraId="219AFCD7" w14:textId="77777777" w:rsidR="00DE28F5" w:rsidRPr="006604C4" w:rsidRDefault="00DE28F5" w:rsidP="00134FA9">
            <w:pPr>
              <w:pStyle w:val="Normal1"/>
              <w:numPr>
                <w:ilvl w:val="0"/>
                <w:numId w:val="7"/>
              </w:numPr>
              <w:ind w:hanging="288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>Decoding</w:t>
            </w:r>
          </w:p>
          <w:p w14:paraId="51E27DCD" w14:textId="77777777" w:rsidR="00DE28F5" w:rsidRPr="006604C4" w:rsidRDefault="00DE28F5" w:rsidP="00134FA9">
            <w:pPr>
              <w:pStyle w:val="Normal1"/>
              <w:numPr>
                <w:ilvl w:val="0"/>
                <w:numId w:val="7"/>
              </w:numPr>
              <w:ind w:hanging="288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>Word Work</w:t>
            </w:r>
          </w:p>
        </w:tc>
        <w:tc>
          <w:tcPr>
            <w:tcW w:w="11881" w:type="dxa"/>
            <w:gridSpan w:val="5"/>
          </w:tcPr>
          <w:p w14:paraId="7900F610" w14:textId="77777777" w:rsidR="00DE28F5" w:rsidRPr="006604C4" w:rsidRDefault="00DE28F5" w:rsidP="00134FA9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 xml:space="preserve">Follow the daily </w:t>
            </w:r>
            <w:r w:rsidRPr="006604C4">
              <w:rPr>
                <w:rFonts w:ascii="Lucida Sans" w:eastAsia="Cambria" w:hAnsi="Lucida Sans" w:cs="Cambria"/>
                <w:b/>
                <w:sz w:val="20"/>
                <w:szCs w:val="20"/>
              </w:rPr>
              <w:t xml:space="preserve">Phonics </w:t>
            </w: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 xml:space="preserve">and </w:t>
            </w:r>
            <w:r w:rsidRPr="006604C4">
              <w:rPr>
                <w:rFonts w:ascii="Lucida Sans" w:eastAsia="Cambria" w:hAnsi="Lucida Sans" w:cs="Cambria"/>
                <w:b/>
                <w:sz w:val="20"/>
                <w:szCs w:val="20"/>
              </w:rPr>
              <w:t xml:space="preserve">Fluency </w:t>
            </w: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>sequence of activities</w:t>
            </w:r>
          </w:p>
        </w:tc>
      </w:tr>
      <w:tr w:rsidR="0080144C" w:rsidRPr="006604C4" w14:paraId="51B13A92" w14:textId="77777777" w:rsidTr="001D5F84">
        <w:trPr>
          <w:trHeight w:val="700"/>
        </w:trPr>
        <w:tc>
          <w:tcPr>
            <w:tcW w:w="2815" w:type="dxa"/>
          </w:tcPr>
          <w:p w14:paraId="7A92FA56" w14:textId="77777777" w:rsidR="0080144C" w:rsidRPr="006604C4" w:rsidRDefault="00F33EB1">
            <w:pPr>
              <w:pStyle w:val="Normal1"/>
              <w:rPr>
                <w:rFonts w:ascii="Lucida Sans" w:hAnsi="Lucida Sans"/>
                <w:b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b/>
                <w:sz w:val="20"/>
                <w:szCs w:val="20"/>
              </w:rPr>
              <w:t>Language/ Syntax</w:t>
            </w:r>
          </w:p>
          <w:p w14:paraId="739AB5F7" w14:textId="77777777" w:rsidR="0080144C" w:rsidRPr="006604C4" w:rsidRDefault="00F33EB1">
            <w:pPr>
              <w:pStyle w:val="Normal1"/>
              <w:numPr>
                <w:ilvl w:val="0"/>
                <w:numId w:val="1"/>
              </w:numPr>
              <w:ind w:hanging="288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>Spelling and Grammar</w:t>
            </w:r>
          </w:p>
        </w:tc>
        <w:tc>
          <w:tcPr>
            <w:tcW w:w="11881" w:type="dxa"/>
            <w:gridSpan w:val="5"/>
          </w:tcPr>
          <w:p w14:paraId="1143C755" w14:textId="77777777" w:rsidR="0080144C" w:rsidRPr="006604C4" w:rsidRDefault="00F33EB1">
            <w:pPr>
              <w:pStyle w:val="Normal1"/>
              <w:rPr>
                <w:rFonts w:ascii="Lucida Sans" w:eastAsia="Cambria" w:hAnsi="Lucida Sans" w:cs="Cambria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 xml:space="preserve">Follow the daily </w:t>
            </w:r>
            <w:r w:rsidRPr="006604C4">
              <w:rPr>
                <w:rFonts w:ascii="Lucida Sans" w:eastAsia="Cambria" w:hAnsi="Lucida Sans" w:cs="Cambria"/>
                <w:b/>
                <w:sz w:val="20"/>
                <w:szCs w:val="20"/>
              </w:rPr>
              <w:t xml:space="preserve">Grammar </w:t>
            </w: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 xml:space="preserve">and </w:t>
            </w:r>
            <w:r w:rsidRPr="006604C4">
              <w:rPr>
                <w:rFonts w:ascii="Lucida Sans" w:eastAsia="Cambria" w:hAnsi="Lucida Sans" w:cs="Cambria"/>
                <w:b/>
                <w:sz w:val="20"/>
                <w:szCs w:val="20"/>
              </w:rPr>
              <w:t xml:space="preserve">Spelling </w:t>
            </w: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>sequence of activities</w:t>
            </w:r>
          </w:p>
          <w:p w14:paraId="7042D26E" w14:textId="77777777" w:rsidR="001D5F84" w:rsidRPr="006604C4" w:rsidRDefault="001D5F84">
            <w:pPr>
              <w:pStyle w:val="Normal1"/>
              <w:rPr>
                <w:rFonts w:ascii="Lucida Sans" w:eastAsia="Cambria" w:hAnsi="Lucida Sans" w:cs="Cambria"/>
                <w:sz w:val="20"/>
                <w:szCs w:val="20"/>
              </w:rPr>
            </w:pPr>
          </w:p>
          <w:p w14:paraId="4E8FBBE6" w14:textId="77777777" w:rsidR="001D5F84" w:rsidRPr="006604C4" w:rsidRDefault="001D5F84">
            <w:pPr>
              <w:pStyle w:val="Normal1"/>
              <w:rPr>
                <w:rFonts w:ascii="Lucida Sans" w:eastAsia="Cambria" w:hAnsi="Lucida Sans" w:cs="Cambria"/>
                <w:sz w:val="20"/>
                <w:szCs w:val="20"/>
              </w:rPr>
            </w:pPr>
          </w:p>
          <w:p w14:paraId="7B283CCB" w14:textId="77777777" w:rsidR="001D5F84" w:rsidRPr="006604C4" w:rsidRDefault="001D5F84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1720D293" w14:textId="77777777" w:rsidR="00DE28F5" w:rsidRPr="006604C4" w:rsidRDefault="00DE28F5">
      <w:pPr>
        <w:rPr>
          <w:rFonts w:ascii="Lucida Sans" w:hAnsi="Lucida Sans"/>
          <w:sz w:val="20"/>
          <w:szCs w:val="20"/>
        </w:rPr>
      </w:pPr>
    </w:p>
    <w:p w14:paraId="613B1B94" w14:textId="77777777" w:rsidR="00DE28F5" w:rsidRDefault="00DE28F5">
      <w:pPr>
        <w:rPr>
          <w:rFonts w:ascii="Lucida Sans" w:hAnsi="Lucida Sans"/>
          <w:sz w:val="20"/>
          <w:szCs w:val="20"/>
        </w:rPr>
      </w:pPr>
    </w:p>
    <w:p w14:paraId="339DF63A" w14:textId="77777777" w:rsidR="006604C4" w:rsidRPr="006604C4" w:rsidRDefault="006604C4">
      <w:pPr>
        <w:rPr>
          <w:rFonts w:ascii="Lucida Sans" w:hAnsi="Lucida Sans"/>
          <w:sz w:val="20"/>
          <w:szCs w:val="20"/>
        </w:rPr>
      </w:pPr>
    </w:p>
    <w:p w14:paraId="4DFBD368" w14:textId="77777777" w:rsidR="00DE28F5" w:rsidRPr="006604C4" w:rsidRDefault="00DE28F5">
      <w:pPr>
        <w:rPr>
          <w:rFonts w:ascii="Lucida Sans" w:hAnsi="Lucida Sans"/>
          <w:sz w:val="20"/>
          <w:szCs w:val="20"/>
        </w:rPr>
      </w:pPr>
      <w:bookmarkStart w:id="0" w:name="_GoBack"/>
      <w:bookmarkEnd w:id="0"/>
    </w:p>
    <w:p w14:paraId="50EA096F" w14:textId="77777777" w:rsidR="00DE28F5" w:rsidRPr="006604C4" w:rsidRDefault="00DE28F5" w:rsidP="00DE28F5">
      <w:pPr>
        <w:rPr>
          <w:rFonts w:ascii="Lucida Sans" w:hAnsi="Lucida Sans"/>
          <w:b/>
        </w:rPr>
      </w:pPr>
      <w:r w:rsidRPr="006604C4">
        <w:rPr>
          <w:rFonts w:ascii="Lucida Sans" w:hAnsi="Lucida Sans"/>
          <w:b/>
        </w:rPr>
        <w:t>Week 1</w:t>
      </w:r>
    </w:p>
    <w:tbl>
      <w:tblPr>
        <w:tblStyle w:val="a"/>
        <w:tblW w:w="1469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15"/>
        <w:gridCol w:w="2572"/>
        <w:gridCol w:w="2327"/>
        <w:gridCol w:w="2301"/>
        <w:gridCol w:w="2353"/>
        <w:gridCol w:w="2328"/>
      </w:tblGrid>
      <w:tr w:rsidR="00DE28F5" w:rsidRPr="006604C4" w14:paraId="2101C105" w14:textId="77777777" w:rsidTr="001D5F84">
        <w:trPr>
          <w:trHeight w:val="432"/>
        </w:trPr>
        <w:tc>
          <w:tcPr>
            <w:tcW w:w="281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D78BA32" w14:textId="77777777" w:rsidR="00DE28F5" w:rsidRPr="006604C4" w:rsidRDefault="00DE28F5" w:rsidP="00134FA9">
            <w:pPr>
              <w:pStyle w:val="Normal1"/>
              <w:jc w:val="center"/>
              <w:rPr>
                <w:rFonts w:ascii="Lucida Sans" w:hAnsi="Lucida Sans"/>
                <w:sz w:val="22"/>
                <w:szCs w:val="22"/>
              </w:rPr>
            </w:pPr>
            <w:r w:rsidRPr="006604C4">
              <w:rPr>
                <w:rFonts w:ascii="Lucida Sans" w:eastAsia="Cambria" w:hAnsi="Lucida Sans" w:cs="Cambria"/>
                <w:b/>
                <w:sz w:val="22"/>
                <w:szCs w:val="22"/>
              </w:rPr>
              <w:t>Grades 3-5</w:t>
            </w:r>
          </w:p>
        </w:tc>
        <w:tc>
          <w:tcPr>
            <w:tcW w:w="11881" w:type="dxa"/>
            <w:gridSpan w:val="5"/>
            <w:tcBorders>
              <w:left w:val="single" w:sz="4" w:space="0" w:color="000000"/>
            </w:tcBorders>
            <w:vAlign w:val="center"/>
          </w:tcPr>
          <w:p w14:paraId="5B8BE5F5" w14:textId="77777777" w:rsidR="00DE28F5" w:rsidRPr="006604C4" w:rsidRDefault="00DE28F5" w:rsidP="00134FA9">
            <w:pPr>
              <w:pStyle w:val="Normal1"/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6604C4">
              <w:rPr>
                <w:rFonts w:ascii="Lucida Sans" w:eastAsia="Cambria" w:hAnsi="Lucida Sans" w:cs="Cambria"/>
                <w:b/>
                <w:sz w:val="22"/>
                <w:szCs w:val="22"/>
              </w:rPr>
              <w:t>DAYS</w:t>
            </w:r>
          </w:p>
        </w:tc>
      </w:tr>
      <w:tr w:rsidR="00DE28F5" w:rsidRPr="006604C4" w14:paraId="2773AAAC" w14:textId="77777777" w:rsidTr="006604C4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5B56AE90" w14:textId="77777777" w:rsidR="00DE28F5" w:rsidRPr="006604C4" w:rsidRDefault="00DE28F5" w:rsidP="008E407F">
            <w:pPr>
              <w:pStyle w:val="Normal1"/>
              <w:jc w:val="center"/>
              <w:rPr>
                <w:rFonts w:ascii="Lucida Sans" w:hAnsi="Lucida Sans"/>
                <w:sz w:val="22"/>
                <w:szCs w:val="22"/>
              </w:rPr>
            </w:pPr>
            <w:r w:rsidRPr="006604C4">
              <w:rPr>
                <w:rFonts w:ascii="Lucida Sans" w:eastAsia="Cambria" w:hAnsi="Lucida Sans" w:cs="Cambria"/>
                <w:b/>
                <w:sz w:val="22"/>
                <w:szCs w:val="22"/>
              </w:rPr>
              <w:t>Essential Question:</w:t>
            </w:r>
            <w:r w:rsidRPr="006604C4">
              <w:rPr>
                <w:rFonts w:ascii="Lucida Sans" w:eastAsia="Cambria" w:hAnsi="Lucida Sans" w:cs="Cambria"/>
                <w:sz w:val="22"/>
                <w:szCs w:val="22"/>
              </w:rPr>
              <w:t xml:space="preserve"> </w:t>
            </w:r>
            <w:r w:rsidR="001D5F84" w:rsidRPr="006604C4">
              <w:rPr>
                <w:rFonts w:ascii="Lucida Sans" w:eastAsia="Cambria" w:hAnsi="Lucida Sans" w:cs="Cambria"/>
                <w:sz w:val="22"/>
                <w:szCs w:val="22"/>
              </w:rPr>
              <w:t>How does James learn to experience and appreciate Uncle Romie and his home of New York City?</w:t>
            </w:r>
          </w:p>
        </w:tc>
      </w:tr>
      <w:tr w:rsidR="00DE28F5" w:rsidRPr="006604C4" w14:paraId="1AE871EB" w14:textId="77777777" w:rsidTr="001D5F84">
        <w:trPr>
          <w:trHeight w:val="432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5297" w14:textId="77777777" w:rsidR="00DE28F5" w:rsidRPr="006604C4" w:rsidRDefault="00DE28F5" w:rsidP="00134FA9">
            <w:pPr>
              <w:pStyle w:val="Normal1"/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572" w:type="dxa"/>
            <w:tcBorders>
              <w:left w:val="single" w:sz="4" w:space="0" w:color="000000"/>
            </w:tcBorders>
            <w:vAlign w:val="center"/>
          </w:tcPr>
          <w:p w14:paraId="65D836FB" w14:textId="77777777" w:rsidR="00DE28F5" w:rsidRPr="006604C4" w:rsidRDefault="00DE28F5" w:rsidP="00134FA9">
            <w:pPr>
              <w:pStyle w:val="Normal1"/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vAlign w:val="center"/>
          </w:tcPr>
          <w:p w14:paraId="32C22A01" w14:textId="77777777" w:rsidR="00DE28F5" w:rsidRPr="006604C4" w:rsidRDefault="00DE28F5" w:rsidP="00134FA9">
            <w:pPr>
              <w:pStyle w:val="Normal1"/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b/>
                <w:sz w:val="20"/>
                <w:szCs w:val="20"/>
              </w:rPr>
              <w:t>2</w:t>
            </w:r>
          </w:p>
        </w:tc>
        <w:tc>
          <w:tcPr>
            <w:tcW w:w="2301" w:type="dxa"/>
            <w:vAlign w:val="center"/>
          </w:tcPr>
          <w:p w14:paraId="5DD234A4" w14:textId="77777777" w:rsidR="00DE28F5" w:rsidRPr="006604C4" w:rsidRDefault="00DE28F5" w:rsidP="00134FA9">
            <w:pPr>
              <w:pStyle w:val="Normal1"/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b/>
                <w:sz w:val="20"/>
                <w:szCs w:val="20"/>
              </w:rPr>
              <w:t>3</w:t>
            </w:r>
          </w:p>
        </w:tc>
        <w:tc>
          <w:tcPr>
            <w:tcW w:w="2353" w:type="dxa"/>
            <w:vAlign w:val="center"/>
          </w:tcPr>
          <w:p w14:paraId="643A4DF8" w14:textId="77777777" w:rsidR="00DE28F5" w:rsidRPr="006604C4" w:rsidRDefault="00DE28F5" w:rsidP="00134FA9">
            <w:pPr>
              <w:pStyle w:val="Normal1"/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vAlign w:val="center"/>
          </w:tcPr>
          <w:p w14:paraId="2BCE0D7E" w14:textId="77777777" w:rsidR="00DE28F5" w:rsidRPr="006604C4" w:rsidRDefault="00DE28F5" w:rsidP="00134FA9">
            <w:pPr>
              <w:pStyle w:val="Normal1"/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b/>
                <w:sz w:val="20"/>
                <w:szCs w:val="20"/>
              </w:rPr>
              <w:t>5</w:t>
            </w:r>
          </w:p>
        </w:tc>
      </w:tr>
      <w:tr w:rsidR="0080144C" w:rsidRPr="006604C4" w14:paraId="048BA75F" w14:textId="77777777" w:rsidTr="001D5F84">
        <w:trPr>
          <w:trHeight w:val="3239"/>
        </w:trPr>
        <w:tc>
          <w:tcPr>
            <w:tcW w:w="2815" w:type="dxa"/>
          </w:tcPr>
          <w:p w14:paraId="6267015C" w14:textId="77777777" w:rsidR="0080144C" w:rsidRPr="006604C4" w:rsidRDefault="00F33EB1">
            <w:pPr>
              <w:pStyle w:val="Normal1"/>
              <w:rPr>
                <w:rFonts w:ascii="Lucida Sans" w:hAnsi="Lucida Sans"/>
                <w:b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b/>
                <w:sz w:val="20"/>
                <w:szCs w:val="20"/>
              </w:rPr>
              <w:t>Writing</w:t>
            </w:r>
          </w:p>
          <w:p w14:paraId="24AC2115" w14:textId="77777777" w:rsidR="0080144C" w:rsidRPr="006604C4" w:rsidRDefault="00F33EB1">
            <w:pPr>
              <w:pStyle w:val="Normal1"/>
              <w:numPr>
                <w:ilvl w:val="0"/>
                <w:numId w:val="8"/>
              </w:numPr>
              <w:ind w:hanging="288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>Response to text</w:t>
            </w:r>
          </w:p>
          <w:p w14:paraId="7A7DE35D" w14:textId="77777777" w:rsidR="0080144C" w:rsidRPr="006604C4" w:rsidRDefault="00F33EB1">
            <w:pPr>
              <w:pStyle w:val="Normal1"/>
              <w:numPr>
                <w:ilvl w:val="0"/>
                <w:numId w:val="8"/>
              </w:numPr>
              <w:ind w:hanging="288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>Writing Process</w:t>
            </w:r>
          </w:p>
          <w:p w14:paraId="4A886497" w14:textId="77777777" w:rsidR="0080144C" w:rsidRPr="006604C4" w:rsidRDefault="00F33EB1">
            <w:pPr>
              <w:pStyle w:val="Normal1"/>
              <w:numPr>
                <w:ilvl w:val="0"/>
                <w:numId w:val="8"/>
              </w:numPr>
              <w:ind w:hanging="288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>Culminating task</w:t>
            </w:r>
          </w:p>
          <w:p w14:paraId="6D87CDCB" w14:textId="77777777" w:rsidR="0080144C" w:rsidRPr="006604C4" w:rsidRDefault="00F33EB1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color w:val="22A469"/>
                <w:sz w:val="20"/>
                <w:szCs w:val="20"/>
              </w:rPr>
              <w:t>Aligned with topic for the week</w:t>
            </w:r>
          </w:p>
        </w:tc>
        <w:tc>
          <w:tcPr>
            <w:tcW w:w="7200" w:type="dxa"/>
            <w:gridSpan w:val="3"/>
          </w:tcPr>
          <w:p w14:paraId="0DEED5E4" w14:textId="77777777" w:rsidR="0080144C" w:rsidRPr="006604C4" w:rsidRDefault="0080144C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4681" w:type="dxa"/>
            <w:gridSpan w:val="2"/>
          </w:tcPr>
          <w:p w14:paraId="1E904A19" w14:textId="77777777" w:rsidR="0080144C" w:rsidRPr="006604C4" w:rsidRDefault="008E407F" w:rsidP="00DE28F5">
            <w:pPr>
              <w:pStyle w:val="Normal1"/>
              <w:numPr>
                <w:ilvl w:val="0"/>
                <w:numId w:val="5"/>
              </w:numPr>
              <w:ind w:hanging="360"/>
              <w:contextualSpacing/>
              <w:rPr>
                <w:rFonts w:ascii="Lucida Sans" w:eastAsia="Cambria" w:hAnsi="Lucida Sans" w:cs="Cambria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>In the text, it says that James writes postcards throughout the summer.  Pretend you are James.  Write 3-5 postcards home that show what you are learning and experiencing in New York City.</w:t>
            </w:r>
          </w:p>
          <w:p w14:paraId="20775263" w14:textId="77777777" w:rsidR="0080144C" w:rsidRPr="006604C4" w:rsidRDefault="0080144C">
            <w:pPr>
              <w:pStyle w:val="Normal1"/>
              <w:rPr>
                <w:rFonts w:ascii="Lucida Sans" w:eastAsia="Cambria" w:hAnsi="Lucida Sans" w:cs="Cambria"/>
                <w:sz w:val="20"/>
                <w:szCs w:val="20"/>
              </w:rPr>
            </w:pPr>
          </w:p>
          <w:p w14:paraId="1CA06760" w14:textId="77777777" w:rsidR="008E407F" w:rsidRPr="006604C4" w:rsidRDefault="008E407F">
            <w:pPr>
              <w:pStyle w:val="Normal1"/>
              <w:rPr>
                <w:rFonts w:ascii="Lucida Sans" w:eastAsia="Cambria" w:hAnsi="Lucida Sans" w:cs="Cambria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>Be sure your postcards include the following:</w:t>
            </w:r>
          </w:p>
          <w:p w14:paraId="50AA8552" w14:textId="77777777" w:rsidR="008E407F" w:rsidRPr="006604C4" w:rsidRDefault="008E407F" w:rsidP="001D5F84">
            <w:pPr>
              <w:pStyle w:val="Normal1"/>
              <w:numPr>
                <w:ilvl w:val="0"/>
                <w:numId w:val="9"/>
              </w:numPr>
              <w:rPr>
                <w:rFonts w:ascii="Lucida Sans" w:eastAsia="Cambria" w:hAnsi="Lucida Sans" w:cs="Cambria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>James</w:t>
            </w:r>
            <w:r w:rsidR="001D5F84" w:rsidRPr="006604C4">
              <w:rPr>
                <w:rFonts w:ascii="Lucida Sans" w:eastAsia="Cambria" w:hAnsi="Lucida Sans" w:cs="Cambria"/>
                <w:sz w:val="20"/>
                <w:szCs w:val="20"/>
              </w:rPr>
              <w:t>’ thoughts and feelings about</w:t>
            </w: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 xml:space="preserve"> New York City</w:t>
            </w:r>
          </w:p>
          <w:p w14:paraId="38C98483" w14:textId="77777777" w:rsidR="008E407F" w:rsidRPr="006604C4" w:rsidRDefault="001D5F84" w:rsidP="001D5F84">
            <w:pPr>
              <w:pStyle w:val="Normal1"/>
              <w:numPr>
                <w:ilvl w:val="0"/>
                <w:numId w:val="9"/>
              </w:numPr>
              <w:rPr>
                <w:rFonts w:ascii="Lucida Sans" w:eastAsia="Cambria" w:hAnsi="Lucida Sans" w:cs="Cambria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>A</w:t>
            </w:r>
            <w:r w:rsidR="008E407F" w:rsidRPr="006604C4">
              <w:rPr>
                <w:rFonts w:ascii="Lucida Sans" w:eastAsia="Cambria" w:hAnsi="Lucida Sans" w:cs="Cambria"/>
                <w:sz w:val="20"/>
                <w:szCs w:val="20"/>
              </w:rPr>
              <w:t>ctual experiences he is having, from the text</w:t>
            </w:r>
          </w:p>
          <w:p w14:paraId="25ED7ABF" w14:textId="77777777" w:rsidR="008E407F" w:rsidRPr="006604C4" w:rsidRDefault="008E407F" w:rsidP="001D5F84">
            <w:pPr>
              <w:pStyle w:val="Normal1"/>
              <w:numPr>
                <w:ilvl w:val="0"/>
                <w:numId w:val="9"/>
              </w:numPr>
              <w:rPr>
                <w:rFonts w:ascii="Lucida Sans" w:hAnsi="Lucida Sans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>James</w:t>
            </w:r>
            <w:r w:rsidR="001D5F84" w:rsidRPr="006604C4">
              <w:rPr>
                <w:rFonts w:ascii="Lucida Sans" w:eastAsia="Cambria" w:hAnsi="Lucida Sans" w:cs="Cambria"/>
                <w:sz w:val="20"/>
                <w:szCs w:val="20"/>
              </w:rPr>
              <w:t>’</w:t>
            </w: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 xml:space="preserve"> thoughts and feelings about Uncle Romie</w:t>
            </w:r>
          </w:p>
          <w:p w14:paraId="228AAD1B" w14:textId="77777777" w:rsidR="0080144C" w:rsidRPr="006604C4" w:rsidRDefault="0080144C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</w:p>
          <w:p w14:paraId="3D1FB5BB" w14:textId="77777777" w:rsidR="0080144C" w:rsidRPr="006604C4" w:rsidRDefault="00A52E01" w:rsidP="00A52E01">
            <w:pPr>
              <w:pStyle w:val="Normal1"/>
              <w:ind w:left="310" w:hanging="310"/>
              <w:rPr>
                <w:rFonts w:ascii="Lucida Sans" w:hAnsi="Lucida Sans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 xml:space="preserve">    </w:t>
            </w:r>
          </w:p>
        </w:tc>
      </w:tr>
      <w:tr w:rsidR="00E946EE" w:rsidRPr="006604C4" w14:paraId="3162F961" w14:textId="77777777" w:rsidTr="001D5F84">
        <w:trPr>
          <w:trHeight w:val="518"/>
        </w:trPr>
        <w:tc>
          <w:tcPr>
            <w:tcW w:w="2815" w:type="dxa"/>
            <w:vMerge w:val="restart"/>
          </w:tcPr>
          <w:p w14:paraId="7CA09238" w14:textId="77777777" w:rsidR="00E946EE" w:rsidRPr="006604C4" w:rsidRDefault="00E946EE">
            <w:pPr>
              <w:pStyle w:val="Normal1"/>
              <w:rPr>
                <w:rFonts w:ascii="Lucida Sans" w:hAnsi="Lucida Sans"/>
                <w:b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b/>
                <w:sz w:val="20"/>
                <w:szCs w:val="20"/>
              </w:rPr>
              <w:t>Standards</w:t>
            </w:r>
          </w:p>
          <w:p w14:paraId="37165CB7" w14:textId="77777777" w:rsidR="00E946EE" w:rsidRPr="006604C4" w:rsidRDefault="00E946EE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color w:val="22A469"/>
                <w:sz w:val="20"/>
                <w:szCs w:val="20"/>
              </w:rPr>
              <w:t>List Reading and Writing standards related to the texts, questions and tasks.</w:t>
            </w:r>
          </w:p>
        </w:tc>
        <w:tc>
          <w:tcPr>
            <w:tcW w:w="11881" w:type="dxa"/>
            <w:gridSpan w:val="5"/>
          </w:tcPr>
          <w:p w14:paraId="6FEFA162" w14:textId="77777777" w:rsidR="00E946EE" w:rsidRPr="006604C4" w:rsidRDefault="00E946EE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  <w:r w:rsidRPr="006604C4">
              <w:rPr>
                <w:rFonts w:ascii="Lucida Sans" w:hAnsi="Lucida Sans"/>
                <w:sz w:val="20"/>
                <w:szCs w:val="20"/>
              </w:rPr>
              <w:t>Reading:</w:t>
            </w:r>
            <w:r w:rsidR="009A323C" w:rsidRPr="006604C4">
              <w:rPr>
                <w:rFonts w:ascii="Lucida Sans" w:hAnsi="Lucida Sans"/>
                <w:sz w:val="20"/>
                <w:szCs w:val="20"/>
              </w:rPr>
              <w:t xml:space="preserve"> Informational T</w:t>
            </w:r>
            <w:r w:rsidRPr="006604C4">
              <w:rPr>
                <w:rFonts w:ascii="Lucida Sans" w:hAnsi="Lucida Sans"/>
                <w:sz w:val="20"/>
                <w:szCs w:val="20"/>
              </w:rPr>
              <w:t>ext</w:t>
            </w:r>
          </w:p>
          <w:p w14:paraId="570F22B0" w14:textId="77777777" w:rsidR="00E946EE" w:rsidRPr="006604C4" w:rsidRDefault="00E946EE" w:rsidP="00E946EE">
            <w:pPr>
              <w:pStyle w:val="Normal1"/>
              <w:rPr>
                <w:rFonts w:ascii="Lucida Sans" w:eastAsia="Cambria" w:hAnsi="Lucida Sans" w:cs="Cambria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>RI.4.1, RI.4.2, RI.4.3</w:t>
            </w:r>
            <w:r w:rsidR="003E4FB1" w:rsidRPr="006604C4">
              <w:rPr>
                <w:rFonts w:ascii="Lucida Sans" w:eastAsia="Cambria" w:hAnsi="Lucida Sans" w:cs="Cambria"/>
                <w:sz w:val="20"/>
                <w:szCs w:val="20"/>
              </w:rPr>
              <w:t>, RI.4.10</w:t>
            </w:r>
          </w:p>
          <w:p w14:paraId="7AB29DF7" w14:textId="77777777" w:rsidR="00E946EE" w:rsidRPr="006604C4" w:rsidRDefault="00E946EE" w:rsidP="00E946EE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E946EE" w:rsidRPr="006604C4" w14:paraId="09FFEA6D" w14:textId="77777777" w:rsidTr="001D5F84">
        <w:trPr>
          <w:trHeight w:val="517"/>
        </w:trPr>
        <w:tc>
          <w:tcPr>
            <w:tcW w:w="2815" w:type="dxa"/>
            <w:vMerge/>
          </w:tcPr>
          <w:p w14:paraId="3D05C067" w14:textId="77777777" w:rsidR="00E946EE" w:rsidRPr="006604C4" w:rsidRDefault="00E946EE">
            <w:pPr>
              <w:pStyle w:val="Normal1"/>
              <w:rPr>
                <w:rFonts w:ascii="Lucida Sans" w:eastAsia="Cambria" w:hAnsi="Lucida Sans" w:cs="Cambria"/>
                <w:sz w:val="20"/>
                <w:szCs w:val="20"/>
              </w:rPr>
            </w:pPr>
          </w:p>
        </w:tc>
        <w:tc>
          <w:tcPr>
            <w:tcW w:w="11881" w:type="dxa"/>
            <w:gridSpan w:val="5"/>
          </w:tcPr>
          <w:p w14:paraId="20B2F1CF" w14:textId="77777777" w:rsidR="00E946EE" w:rsidRPr="006604C4" w:rsidRDefault="00E946EE">
            <w:pPr>
              <w:pStyle w:val="Normal1"/>
              <w:rPr>
                <w:rFonts w:ascii="Lucida Sans" w:eastAsia="Cambria" w:hAnsi="Lucida Sans" w:cs="Cambria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>Writing</w:t>
            </w:r>
          </w:p>
          <w:p w14:paraId="0BF34322" w14:textId="77777777" w:rsidR="00E946EE" w:rsidRPr="006604C4" w:rsidRDefault="00E946EE">
            <w:pPr>
              <w:pStyle w:val="Normal1"/>
              <w:rPr>
                <w:rFonts w:ascii="Lucida Sans" w:eastAsia="Cambria" w:hAnsi="Lucida Sans" w:cs="Cambria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>W.4.2, W.4.4</w:t>
            </w:r>
          </w:p>
          <w:p w14:paraId="0E6313EC" w14:textId="77777777" w:rsidR="00E946EE" w:rsidRPr="006604C4" w:rsidRDefault="00E946EE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39D11916" w14:textId="77777777" w:rsidR="009A323C" w:rsidRPr="006604C4" w:rsidRDefault="009A323C">
      <w:pPr>
        <w:pStyle w:val="Normal1"/>
        <w:rPr>
          <w:rFonts w:ascii="Lucida Sans" w:hAnsi="Lucida Sans"/>
          <w:sz w:val="20"/>
          <w:szCs w:val="20"/>
        </w:rPr>
      </w:pPr>
    </w:p>
    <w:p w14:paraId="25BC3164" w14:textId="77777777" w:rsidR="009A323C" w:rsidRPr="006604C4" w:rsidRDefault="009A323C">
      <w:pPr>
        <w:rPr>
          <w:rFonts w:ascii="Lucida Sans" w:hAnsi="Lucida Sans"/>
          <w:sz w:val="20"/>
          <w:szCs w:val="20"/>
        </w:rPr>
      </w:pPr>
      <w:r w:rsidRPr="006604C4">
        <w:rPr>
          <w:rFonts w:ascii="Lucida Sans" w:hAnsi="Lucida Sans"/>
          <w:sz w:val="20"/>
          <w:szCs w:val="20"/>
        </w:rPr>
        <w:br w:type="page"/>
      </w:r>
    </w:p>
    <w:p w14:paraId="3FBF9F59" w14:textId="77777777" w:rsidR="0080144C" w:rsidRPr="006604C4" w:rsidRDefault="009A323C">
      <w:pPr>
        <w:pStyle w:val="Normal1"/>
        <w:rPr>
          <w:rFonts w:ascii="Lucida Sans" w:hAnsi="Lucida Sans"/>
          <w:b/>
        </w:rPr>
      </w:pPr>
      <w:r w:rsidRPr="006604C4">
        <w:rPr>
          <w:rFonts w:ascii="Lucida Sans" w:hAnsi="Lucida Sans"/>
          <w:b/>
        </w:rPr>
        <w:lastRenderedPageBreak/>
        <w:t>Week 2</w:t>
      </w:r>
    </w:p>
    <w:tbl>
      <w:tblPr>
        <w:tblStyle w:val="a0"/>
        <w:tblW w:w="1469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60"/>
        <w:gridCol w:w="2327"/>
        <w:gridCol w:w="2327"/>
        <w:gridCol w:w="2327"/>
        <w:gridCol w:w="2327"/>
        <w:gridCol w:w="2328"/>
      </w:tblGrid>
      <w:tr w:rsidR="0080144C" w:rsidRPr="006604C4" w14:paraId="24A2091A" w14:textId="77777777" w:rsidTr="00DE28F5">
        <w:trPr>
          <w:trHeight w:val="43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550E0E4" w14:textId="77777777" w:rsidR="0080144C" w:rsidRPr="006604C4" w:rsidRDefault="00F33EB1" w:rsidP="00D50C0E">
            <w:pPr>
              <w:pStyle w:val="Normal1"/>
              <w:jc w:val="center"/>
              <w:rPr>
                <w:rFonts w:ascii="Lucida Sans" w:hAnsi="Lucida Sans"/>
                <w:sz w:val="22"/>
                <w:szCs w:val="22"/>
              </w:rPr>
            </w:pPr>
            <w:r w:rsidRPr="006604C4">
              <w:rPr>
                <w:rFonts w:ascii="Lucida Sans" w:eastAsia="Cambria" w:hAnsi="Lucida Sans" w:cs="Cambria"/>
                <w:b/>
                <w:sz w:val="22"/>
                <w:szCs w:val="22"/>
              </w:rPr>
              <w:t>Grades 3-5</w:t>
            </w:r>
          </w:p>
        </w:tc>
        <w:tc>
          <w:tcPr>
            <w:tcW w:w="11636" w:type="dxa"/>
            <w:gridSpan w:val="5"/>
            <w:tcBorders>
              <w:left w:val="single" w:sz="4" w:space="0" w:color="000000"/>
            </w:tcBorders>
            <w:vAlign w:val="center"/>
          </w:tcPr>
          <w:p w14:paraId="7AD05035" w14:textId="77777777" w:rsidR="0080144C" w:rsidRPr="006604C4" w:rsidRDefault="00F33EB1" w:rsidP="00D50C0E">
            <w:pPr>
              <w:pStyle w:val="Normal1"/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6604C4">
              <w:rPr>
                <w:rFonts w:ascii="Lucida Sans" w:eastAsia="Cambria" w:hAnsi="Lucida Sans" w:cs="Cambria"/>
                <w:b/>
                <w:sz w:val="22"/>
                <w:szCs w:val="22"/>
              </w:rPr>
              <w:t>DAYS</w:t>
            </w:r>
          </w:p>
        </w:tc>
      </w:tr>
      <w:tr w:rsidR="0080144C" w:rsidRPr="006604C4" w14:paraId="03772376" w14:textId="77777777" w:rsidTr="006604C4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7743EA0E" w14:textId="77777777" w:rsidR="0080144C" w:rsidRPr="006604C4" w:rsidRDefault="00F33EB1" w:rsidP="002A2FE4">
            <w:pPr>
              <w:pStyle w:val="Normal1"/>
              <w:jc w:val="center"/>
              <w:rPr>
                <w:rFonts w:ascii="Lucida Sans" w:hAnsi="Lucida Sans"/>
                <w:sz w:val="22"/>
                <w:szCs w:val="22"/>
              </w:rPr>
            </w:pPr>
            <w:r w:rsidRPr="006604C4">
              <w:rPr>
                <w:rFonts w:ascii="Lucida Sans" w:eastAsia="Cambria" w:hAnsi="Lucida Sans" w:cs="Cambria"/>
                <w:b/>
                <w:sz w:val="22"/>
                <w:szCs w:val="22"/>
              </w:rPr>
              <w:t>Essential Question</w:t>
            </w:r>
            <w:r w:rsidR="003B430E" w:rsidRPr="006604C4">
              <w:rPr>
                <w:rFonts w:ascii="Lucida Sans" w:eastAsia="Cambria" w:hAnsi="Lucida Sans" w:cs="Cambria"/>
                <w:b/>
                <w:sz w:val="22"/>
                <w:szCs w:val="22"/>
              </w:rPr>
              <w:t>:</w:t>
            </w:r>
            <w:r w:rsidR="003B430E" w:rsidRPr="006604C4">
              <w:rPr>
                <w:rFonts w:ascii="Lucida Sans" w:eastAsia="Cambria" w:hAnsi="Lucida Sans" w:cs="Cambria"/>
                <w:sz w:val="22"/>
                <w:szCs w:val="22"/>
              </w:rPr>
              <w:t xml:space="preserve"> </w:t>
            </w:r>
            <w:r w:rsidR="008E407F" w:rsidRPr="006604C4">
              <w:rPr>
                <w:rFonts w:ascii="Lucida Sans" w:eastAsia="Cambria" w:hAnsi="Lucida Sans" w:cs="Cambria"/>
                <w:sz w:val="22"/>
                <w:szCs w:val="22"/>
              </w:rPr>
              <w:t>How did artists capture their experiences in the time of the Harlem Renaissance?</w:t>
            </w:r>
          </w:p>
        </w:tc>
      </w:tr>
      <w:tr w:rsidR="0080144C" w:rsidRPr="006604C4" w14:paraId="58CDE118" w14:textId="77777777" w:rsidTr="00DE28F5">
        <w:trPr>
          <w:trHeight w:val="432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0976" w14:textId="77777777" w:rsidR="0080144C" w:rsidRPr="006604C4" w:rsidRDefault="0080144C">
            <w:pPr>
              <w:pStyle w:val="Normal1"/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FB20F" w14:textId="77777777" w:rsidR="0080144C" w:rsidRPr="006604C4" w:rsidRDefault="00F33EB1">
            <w:pPr>
              <w:pStyle w:val="Normal1"/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b/>
                <w:sz w:val="20"/>
                <w:szCs w:val="20"/>
              </w:rPr>
              <w:t>1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EBA25" w14:textId="77777777" w:rsidR="0080144C" w:rsidRPr="006604C4" w:rsidRDefault="00F33EB1">
            <w:pPr>
              <w:pStyle w:val="Normal1"/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b/>
                <w:sz w:val="20"/>
                <w:szCs w:val="20"/>
              </w:rPr>
              <w:t>2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80F55" w14:textId="77777777" w:rsidR="0080144C" w:rsidRPr="006604C4" w:rsidRDefault="00F33EB1">
            <w:pPr>
              <w:pStyle w:val="Normal1"/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b/>
                <w:sz w:val="20"/>
                <w:szCs w:val="20"/>
              </w:rPr>
              <w:t>3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10D51" w14:textId="77777777" w:rsidR="0080144C" w:rsidRPr="006604C4" w:rsidRDefault="00F33EB1">
            <w:pPr>
              <w:pStyle w:val="Normal1"/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8A34F" w14:textId="77777777" w:rsidR="0080144C" w:rsidRPr="006604C4" w:rsidRDefault="00F33EB1">
            <w:pPr>
              <w:pStyle w:val="Normal1"/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b/>
                <w:sz w:val="20"/>
                <w:szCs w:val="20"/>
              </w:rPr>
              <w:t>5</w:t>
            </w:r>
          </w:p>
        </w:tc>
      </w:tr>
      <w:tr w:rsidR="0080144C" w:rsidRPr="006604C4" w14:paraId="4FBF7792" w14:textId="77777777" w:rsidTr="006604C4">
        <w:trPr>
          <w:trHeight w:val="2258"/>
        </w:trPr>
        <w:tc>
          <w:tcPr>
            <w:tcW w:w="3060" w:type="dxa"/>
            <w:tcBorders>
              <w:top w:val="single" w:sz="4" w:space="0" w:color="000000"/>
              <w:right w:val="single" w:sz="4" w:space="0" w:color="000000"/>
            </w:tcBorders>
          </w:tcPr>
          <w:p w14:paraId="6D4135ED" w14:textId="77777777" w:rsidR="0080144C" w:rsidRPr="006604C4" w:rsidRDefault="00F33EB1">
            <w:pPr>
              <w:pStyle w:val="Normal1"/>
              <w:rPr>
                <w:rFonts w:ascii="Lucida Sans" w:hAnsi="Lucida Sans"/>
                <w:b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b/>
                <w:sz w:val="20"/>
                <w:szCs w:val="20"/>
              </w:rPr>
              <w:t>Anchor Text</w:t>
            </w:r>
          </w:p>
          <w:p w14:paraId="79BEA7A0" w14:textId="77777777" w:rsidR="0080144C" w:rsidRPr="006604C4" w:rsidRDefault="00F33EB1">
            <w:pPr>
              <w:pStyle w:val="Normal1"/>
              <w:numPr>
                <w:ilvl w:val="0"/>
                <w:numId w:val="6"/>
              </w:numPr>
              <w:ind w:hanging="288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>Rereading for fluency practice, additional comprehension support or independent reading practice</w:t>
            </w:r>
          </w:p>
          <w:p w14:paraId="22319FEF" w14:textId="77777777" w:rsidR="0080144C" w:rsidRPr="006604C4" w:rsidRDefault="00F33EB1">
            <w:pPr>
              <w:pStyle w:val="Normal1"/>
              <w:numPr>
                <w:ilvl w:val="0"/>
                <w:numId w:val="6"/>
              </w:numPr>
              <w:ind w:hanging="288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>Writing Support</w:t>
            </w:r>
          </w:p>
        </w:tc>
        <w:tc>
          <w:tcPr>
            <w:tcW w:w="11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64D16292" w14:textId="77777777" w:rsidR="0080144C" w:rsidRPr="006604C4" w:rsidRDefault="00F33EB1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 xml:space="preserve">Optional </w:t>
            </w:r>
            <w:r w:rsidR="00D50C0E" w:rsidRPr="006604C4">
              <w:rPr>
                <w:rFonts w:ascii="Lucida Sans" w:eastAsia="Cambria" w:hAnsi="Lucida Sans" w:cs="Cambria"/>
                <w:sz w:val="20"/>
                <w:szCs w:val="20"/>
              </w:rPr>
              <w:sym w:font="Wingdings" w:char="F0E0"/>
            </w:r>
            <w:r w:rsidR="00D50C0E" w:rsidRPr="006604C4">
              <w:rPr>
                <w:rFonts w:ascii="Lucida Sans" w:eastAsia="Cambria" w:hAnsi="Lucida Sans" w:cs="Cambria"/>
                <w:sz w:val="20"/>
                <w:szCs w:val="20"/>
              </w:rPr>
              <w:t xml:space="preserve"> </w:t>
            </w:r>
            <w:r w:rsidR="00D50C0E" w:rsidRPr="006604C4">
              <w:rPr>
                <w:rFonts w:ascii="Lucida Sans" w:eastAsia="Cambria" w:hAnsi="Lucida Sans" w:cs="Cambria"/>
                <w:sz w:val="20"/>
                <w:szCs w:val="20"/>
              </w:rPr>
              <w:sym w:font="Wingdings" w:char="F0E0"/>
            </w:r>
          </w:p>
        </w:tc>
      </w:tr>
      <w:tr w:rsidR="0080144C" w:rsidRPr="006604C4" w14:paraId="41EC9608" w14:textId="77777777" w:rsidTr="001D5F84">
        <w:trPr>
          <w:trHeight w:val="4022"/>
        </w:trPr>
        <w:tc>
          <w:tcPr>
            <w:tcW w:w="3060" w:type="dxa"/>
            <w:tcBorders>
              <w:right w:val="single" w:sz="4" w:space="0" w:color="000000"/>
            </w:tcBorders>
          </w:tcPr>
          <w:p w14:paraId="7F5AF187" w14:textId="77777777" w:rsidR="0080144C" w:rsidRPr="006604C4" w:rsidRDefault="00F33EB1">
            <w:pPr>
              <w:pStyle w:val="Normal1"/>
              <w:rPr>
                <w:rFonts w:ascii="Lucida Sans" w:hAnsi="Lucida Sans"/>
                <w:b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b/>
                <w:sz w:val="20"/>
                <w:szCs w:val="20"/>
              </w:rPr>
              <w:t>Building Knowledge</w:t>
            </w:r>
          </w:p>
          <w:p w14:paraId="5EF0D1E9" w14:textId="77777777" w:rsidR="0080144C" w:rsidRPr="006604C4" w:rsidRDefault="00F33EB1">
            <w:pPr>
              <w:pStyle w:val="Normal1"/>
              <w:numPr>
                <w:ilvl w:val="0"/>
                <w:numId w:val="2"/>
              </w:numPr>
              <w:ind w:hanging="288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>Leveled readers</w:t>
            </w:r>
          </w:p>
          <w:p w14:paraId="57B1B9E0" w14:textId="77777777" w:rsidR="0080144C" w:rsidRPr="006604C4" w:rsidRDefault="00F33EB1">
            <w:pPr>
              <w:pStyle w:val="Normal1"/>
              <w:numPr>
                <w:ilvl w:val="0"/>
                <w:numId w:val="2"/>
              </w:numPr>
              <w:ind w:hanging="288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>Paired Text</w:t>
            </w:r>
          </w:p>
          <w:p w14:paraId="5834A53C" w14:textId="77777777" w:rsidR="0080144C" w:rsidRPr="006604C4" w:rsidRDefault="00F33EB1">
            <w:pPr>
              <w:pStyle w:val="Normal1"/>
              <w:numPr>
                <w:ilvl w:val="0"/>
                <w:numId w:val="2"/>
              </w:numPr>
              <w:ind w:hanging="288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>Supplemental Materials</w:t>
            </w:r>
          </w:p>
          <w:p w14:paraId="76B3C6FC" w14:textId="77777777" w:rsidR="006604C4" w:rsidRDefault="006604C4">
            <w:pPr>
              <w:pStyle w:val="Normal1"/>
              <w:rPr>
                <w:rFonts w:ascii="Lucida Sans" w:eastAsia="Cambria" w:hAnsi="Lucida Sans" w:cs="Cambria"/>
                <w:sz w:val="20"/>
                <w:szCs w:val="20"/>
              </w:rPr>
            </w:pPr>
          </w:p>
          <w:p w14:paraId="69E5A9BB" w14:textId="77777777" w:rsidR="0080144C" w:rsidRPr="006604C4" w:rsidRDefault="00F33EB1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>(Whole/Small Group, and Independent work)</w:t>
            </w:r>
          </w:p>
          <w:p w14:paraId="2AAD5243" w14:textId="77777777" w:rsidR="0080144C" w:rsidRPr="006604C4" w:rsidRDefault="00F33EB1">
            <w:pPr>
              <w:pStyle w:val="Normal1"/>
              <w:rPr>
                <w:rFonts w:ascii="Lucida Sans" w:hAnsi="Lucida Sans"/>
                <w:i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i/>
                <w:sz w:val="20"/>
                <w:szCs w:val="20"/>
              </w:rPr>
              <w:t>All students experience all texts and resources regardless of level</w:t>
            </w:r>
            <w:r w:rsidR="006604C4">
              <w:rPr>
                <w:rFonts w:ascii="Lucida Sans" w:eastAsia="Cambria" w:hAnsi="Lucida Sans" w:cs="Cambria"/>
                <w:i/>
                <w:sz w:val="20"/>
                <w:szCs w:val="20"/>
              </w:rPr>
              <w:t>.</w:t>
            </w:r>
          </w:p>
        </w:tc>
        <w:tc>
          <w:tcPr>
            <w:tcW w:w="11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99A52" w14:textId="77777777" w:rsidR="00C02C37" w:rsidRPr="006604C4" w:rsidRDefault="00FD3648">
            <w:pPr>
              <w:pStyle w:val="Normal1"/>
              <w:rPr>
                <w:rFonts w:ascii="Lucida Sans" w:eastAsia="Cambria" w:hAnsi="Lucida Sans" w:cs="Cambria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>Video:</w:t>
            </w:r>
          </w:p>
          <w:p w14:paraId="7AE22EA7" w14:textId="77777777" w:rsidR="00C02C37" w:rsidRPr="006604C4" w:rsidRDefault="0023481C">
            <w:pPr>
              <w:pStyle w:val="Normal1"/>
              <w:rPr>
                <w:rFonts w:ascii="Lucida Sans" w:eastAsia="Cambria" w:hAnsi="Lucida Sans" w:cs="Cambria"/>
                <w:sz w:val="20"/>
                <w:szCs w:val="20"/>
              </w:rPr>
            </w:pPr>
            <w:hyperlink r:id="rId7" w:history="1">
              <w:r w:rsidR="00C02C37" w:rsidRPr="006604C4">
                <w:rPr>
                  <w:rStyle w:val="Hyperlink"/>
                  <w:rFonts w:ascii="Lucida Sans" w:eastAsia="Cambria" w:hAnsi="Lucida Sans" w:cs="Cambria"/>
                  <w:sz w:val="20"/>
                  <w:szCs w:val="20"/>
                </w:rPr>
                <w:t>https://www.brainpop.com/artsandmusic/musicalgenres/harlemrenaissance/</w:t>
              </w:r>
            </w:hyperlink>
          </w:p>
          <w:p w14:paraId="5224A7F7" w14:textId="77777777" w:rsidR="00C02C37" w:rsidRPr="006604C4" w:rsidRDefault="00C02C37">
            <w:pPr>
              <w:pStyle w:val="Normal1"/>
              <w:rPr>
                <w:rFonts w:ascii="Lucida Sans" w:eastAsia="Cambria" w:hAnsi="Lucida Sans" w:cs="Cambria"/>
                <w:sz w:val="20"/>
                <w:szCs w:val="20"/>
              </w:rPr>
            </w:pPr>
          </w:p>
          <w:p w14:paraId="634C8CC3" w14:textId="77777777" w:rsidR="00426B1F" w:rsidRPr="006604C4" w:rsidRDefault="0020021B">
            <w:pPr>
              <w:pStyle w:val="Normal1"/>
              <w:rPr>
                <w:rFonts w:ascii="Lucida Sans" w:eastAsia="Cambria" w:hAnsi="Lucida Sans" w:cs="Cambria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>The Harlem Renaissance</w:t>
            </w:r>
          </w:p>
          <w:p w14:paraId="0AC11379" w14:textId="77777777" w:rsidR="00426B1F" w:rsidRPr="006604C4" w:rsidRDefault="0023481C">
            <w:pPr>
              <w:pStyle w:val="Normal1"/>
              <w:rPr>
                <w:rFonts w:ascii="Lucida Sans" w:eastAsia="Cambria" w:hAnsi="Lucida Sans" w:cs="Cambria"/>
                <w:sz w:val="20"/>
                <w:szCs w:val="20"/>
              </w:rPr>
            </w:pPr>
            <w:hyperlink r:id="rId8" w:history="1">
              <w:r w:rsidR="0020021B" w:rsidRPr="006604C4">
                <w:rPr>
                  <w:rStyle w:val="Hyperlink"/>
                  <w:rFonts w:ascii="Lucida Sans" w:eastAsia="Cambria" w:hAnsi="Lucida Sans" w:cs="Cambria"/>
                  <w:sz w:val="20"/>
                  <w:szCs w:val="20"/>
                </w:rPr>
                <w:t>http://magazines.scholastic.com/news/2014/02/The-Harlem-Renaissance</w:t>
              </w:r>
            </w:hyperlink>
          </w:p>
          <w:p w14:paraId="2C14BB63" w14:textId="77777777" w:rsidR="0020021B" w:rsidRPr="006604C4" w:rsidRDefault="0020021B">
            <w:pPr>
              <w:pStyle w:val="Normal1"/>
              <w:rPr>
                <w:rFonts w:ascii="Lucida Sans" w:eastAsia="Cambria" w:hAnsi="Lucida Sans" w:cs="Cambria"/>
                <w:sz w:val="20"/>
                <w:szCs w:val="20"/>
              </w:rPr>
            </w:pPr>
          </w:p>
          <w:p w14:paraId="326581CF" w14:textId="77777777" w:rsidR="00C02C37" w:rsidRPr="006604C4" w:rsidRDefault="00C02C37">
            <w:pPr>
              <w:pStyle w:val="Normal1"/>
              <w:rPr>
                <w:rFonts w:ascii="Lucida Sans" w:eastAsia="Cambria" w:hAnsi="Lucida Sans" w:cs="Cambria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>Lindy Hop in Harlem: The Role of Social Dancing</w:t>
            </w:r>
          </w:p>
          <w:p w14:paraId="7B31A88E" w14:textId="77777777" w:rsidR="00C02C37" w:rsidRPr="006604C4" w:rsidRDefault="0023481C">
            <w:pPr>
              <w:pStyle w:val="Normal1"/>
              <w:rPr>
                <w:rFonts w:ascii="Lucida Sans" w:eastAsia="Cambria" w:hAnsi="Lucida Sans" w:cs="Cambria"/>
                <w:sz w:val="20"/>
                <w:szCs w:val="20"/>
              </w:rPr>
            </w:pPr>
            <w:hyperlink r:id="rId9" w:history="1">
              <w:r w:rsidR="00C02C37" w:rsidRPr="006604C4">
                <w:rPr>
                  <w:rStyle w:val="Hyperlink"/>
                  <w:rFonts w:ascii="Lucida Sans" w:eastAsia="Cambria" w:hAnsi="Lucida Sans" w:cs="Cambria"/>
                  <w:sz w:val="20"/>
                  <w:szCs w:val="20"/>
                </w:rPr>
                <w:t>http://artsedge.kennedy-center.org/interactives/harlem/themes/lindy_hop.html</w:t>
              </w:r>
            </w:hyperlink>
          </w:p>
          <w:p w14:paraId="3B1C3EEE" w14:textId="77777777" w:rsidR="00C02C37" w:rsidRPr="006604C4" w:rsidRDefault="00C02C37">
            <w:pPr>
              <w:pStyle w:val="Normal1"/>
              <w:rPr>
                <w:rFonts w:ascii="Lucida Sans" w:eastAsia="Cambria" w:hAnsi="Lucida Sans" w:cs="Cambria"/>
                <w:sz w:val="20"/>
                <w:szCs w:val="20"/>
              </w:rPr>
            </w:pPr>
          </w:p>
          <w:p w14:paraId="45A7074E" w14:textId="77777777" w:rsidR="0020021B" w:rsidRPr="006604C4" w:rsidRDefault="0020021B">
            <w:pPr>
              <w:pStyle w:val="Normal1"/>
              <w:rPr>
                <w:rFonts w:ascii="Lucida Sans" w:eastAsia="Cambria" w:hAnsi="Lucida Sans" w:cs="Cambria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>The Great Migration</w:t>
            </w:r>
          </w:p>
          <w:p w14:paraId="33D002D2" w14:textId="77777777" w:rsidR="0020021B" w:rsidRPr="006604C4" w:rsidRDefault="0023481C">
            <w:pPr>
              <w:pStyle w:val="Normal1"/>
              <w:rPr>
                <w:rFonts w:ascii="Lucida Sans" w:eastAsia="Cambria" w:hAnsi="Lucida Sans" w:cs="Cambria"/>
                <w:sz w:val="20"/>
                <w:szCs w:val="20"/>
              </w:rPr>
            </w:pPr>
            <w:hyperlink r:id="rId10" w:history="1">
              <w:r w:rsidR="0020021B" w:rsidRPr="006604C4">
                <w:rPr>
                  <w:rStyle w:val="Hyperlink"/>
                  <w:rFonts w:ascii="Lucida Sans" w:eastAsia="Cambria" w:hAnsi="Lucida Sans" w:cs="Cambria"/>
                  <w:sz w:val="20"/>
                  <w:szCs w:val="20"/>
                </w:rPr>
                <w:t>http://www.pbs.org/wnet/jimcrow/stories_events_migration.html</w:t>
              </w:r>
            </w:hyperlink>
          </w:p>
          <w:p w14:paraId="4E08F0B4" w14:textId="77777777" w:rsidR="0020021B" w:rsidRPr="006604C4" w:rsidRDefault="0020021B">
            <w:pPr>
              <w:pStyle w:val="Normal1"/>
              <w:rPr>
                <w:rFonts w:ascii="Lucida Sans" w:eastAsia="Cambria" w:hAnsi="Lucida Sans" w:cs="Cambria"/>
                <w:i/>
                <w:sz w:val="20"/>
                <w:szCs w:val="20"/>
              </w:rPr>
            </w:pPr>
          </w:p>
          <w:p w14:paraId="48070EFE" w14:textId="77777777" w:rsidR="00426B1F" w:rsidRPr="006604C4" w:rsidRDefault="00426B1F">
            <w:pPr>
              <w:pStyle w:val="Normal1"/>
              <w:rPr>
                <w:rFonts w:ascii="Lucida Sans" w:eastAsia="Cambria" w:hAnsi="Lucida Sans" w:cs="Cambria"/>
                <w:sz w:val="20"/>
                <w:szCs w:val="20"/>
              </w:rPr>
            </w:pPr>
          </w:p>
          <w:p w14:paraId="51D70BCD" w14:textId="77777777" w:rsidR="00DE28F5" w:rsidRPr="006604C4" w:rsidRDefault="00DE28F5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80144C" w:rsidRPr="006604C4" w14:paraId="14832143" w14:textId="77777777" w:rsidTr="002A2FE4">
        <w:trPr>
          <w:trHeight w:val="700"/>
        </w:trPr>
        <w:tc>
          <w:tcPr>
            <w:tcW w:w="3060" w:type="dxa"/>
          </w:tcPr>
          <w:p w14:paraId="2C449397" w14:textId="77777777" w:rsidR="0080144C" w:rsidRPr="006604C4" w:rsidRDefault="00F33EB1">
            <w:pPr>
              <w:pStyle w:val="Normal1"/>
              <w:rPr>
                <w:rFonts w:ascii="Lucida Sans" w:hAnsi="Lucida Sans"/>
                <w:b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b/>
                <w:sz w:val="20"/>
                <w:szCs w:val="20"/>
              </w:rPr>
              <w:t>Vocabulary</w:t>
            </w:r>
          </w:p>
          <w:p w14:paraId="5DDEC3CC" w14:textId="77777777" w:rsidR="0080144C" w:rsidRPr="006604C4" w:rsidRDefault="00F33EB1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636" w:type="dxa"/>
            <w:gridSpan w:val="5"/>
            <w:tcBorders>
              <w:top w:val="single" w:sz="4" w:space="0" w:color="000000"/>
            </w:tcBorders>
          </w:tcPr>
          <w:p w14:paraId="460A4EF0" w14:textId="77777777" w:rsidR="0080144C" w:rsidRPr="006604C4" w:rsidRDefault="00DE28F5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  <w:r w:rsidRPr="006604C4">
              <w:rPr>
                <w:rFonts w:ascii="Lucida Sans" w:hAnsi="Lucida Sans"/>
                <w:sz w:val="20"/>
                <w:szCs w:val="20"/>
              </w:rPr>
              <w:t>Complete Rolling Vocabulary activity</w:t>
            </w:r>
          </w:p>
        </w:tc>
      </w:tr>
    </w:tbl>
    <w:p w14:paraId="059FB32D" w14:textId="77777777" w:rsidR="00DE28F5" w:rsidRPr="006604C4" w:rsidRDefault="00DE28F5">
      <w:pPr>
        <w:rPr>
          <w:rFonts w:ascii="Lucida Sans" w:hAnsi="Lucida Sans"/>
          <w:sz w:val="20"/>
          <w:szCs w:val="20"/>
        </w:rPr>
      </w:pPr>
    </w:p>
    <w:p w14:paraId="5AA982CA" w14:textId="77777777" w:rsidR="00DE28F5" w:rsidRDefault="00DE28F5">
      <w:pPr>
        <w:rPr>
          <w:rFonts w:ascii="Lucida Sans" w:hAnsi="Lucida Sans"/>
          <w:sz w:val="20"/>
          <w:szCs w:val="20"/>
        </w:rPr>
      </w:pPr>
    </w:p>
    <w:p w14:paraId="340B5720" w14:textId="77777777" w:rsidR="006604C4" w:rsidRPr="006604C4" w:rsidRDefault="006604C4">
      <w:pPr>
        <w:rPr>
          <w:rFonts w:ascii="Lucida Sans" w:hAnsi="Lucida Sans"/>
          <w:sz w:val="20"/>
          <w:szCs w:val="20"/>
        </w:rPr>
      </w:pPr>
    </w:p>
    <w:p w14:paraId="321A3500" w14:textId="77777777" w:rsidR="00DE28F5" w:rsidRPr="006604C4" w:rsidRDefault="00DE28F5">
      <w:pPr>
        <w:rPr>
          <w:rFonts w:ascii="Lucida Sans" w:hAnsi="Lucida Sans"/>
          <w:sz w:val="20"/>
          <w:szCs w:val="20"/>
        </w:rPr>
      </w:pPr>
    </w:p>
    <w:p w14:paraId="32701AB1" w14:textId="77777777" w:rsidR="00DE28F5" w:rsidRPr="006604C4" w:rsidRDefault="00DE28F5" w:rsidP="00DE28F5">
      <w:pPr>
        <w:pStyle w:val="Normal1"/>
        <w:rPr>
          <w:rFonts w:ascii="Lucida Sans" w:hAnsi="Lucida Sans"/>
          <w:b/>
        </w:rPr>
      </w:pPr>
      <w:r w:rsidRPr="006604C4">
        <w:rPr>
          <w:rFonts w:ascii="Lucida Sans" w:hAnsi="Lucida Sans"/>
          <w:b/>
        </w:rPr>
        <w:t>Week 2</w:t>
      </w:r>
    </w:p>
    <w:tbl>
      <w:tblPr>
        <w:tblStyle w:val="a0"/>
        <w:tblW w:w="1470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60"/>
        <w:gridCol w:w="2328"/>
        <w:gridCol w:w="2328"/>
        <w:gridCol w:w="2328"/>
        <w:gridCol w:w="2328"/>
        <w:gridCol w:w="2329"/>
      </w:tblGrid>
      <w:tr w:rsidR="00DE28F5" w:rsidRPr="006604C4" w14:paraId="13F21966" w14:textId="77777777" w:rsidTr="00DE28F5">
        <w:trPr>
          <w:trHeight w:val="432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1BCBC0A" w14:textId="77777777" w:rsidR="00DE28F5" w:rsidRPr="006604C4" w:rsidRDefault="00DE28F5" w:rsidP="00134FA9">
            <w:pPr>
              <w:pStyle w:val="Normal1"/>
              <w:jc w:val="center"/>
              <w:rPr>
                <w:rFonts w:ascii="Lucida Sans" w:hAnsi="Lucida Sans"/>
                <w:sz w:val="22"/>
                <w:szCs w:val="22"/>
              </w:rPr>
            </w:pPr>
            <w:r w:rsidRPr="006604C4">
              <w:rPr>
                <w:rFonts w:ascii="Lucida Sans" w:eastAsia="Cambria" w:hAnsi="Lucida Sans" w:cs="Cambria"/>
                <w:b/>
                <w:sz w:val="22"/>
                <w:szCs w:val="22"/>
              </w:rPr>
              <w:t>Grades 3-5</w:t>
            </w:r>
          </w:p>
        </w:tc>
        <w:tc>
          <w:tcPr>
            <w:tcW w:w="11641" w:type="dxa"/>
            <w:gridSpan w:val="5"/>
            <w:tcBorders>
              <w:left w:val="single" w:sz="4" w:space="0" w:color="000000"/>
            </w:tcBorders>
            <w:vAlign w:val="center"/>
          </w:tcPr>
          <w:p w14:paraId="108686E8" w14:textId="77777777" w:rsidR="00DE28F5" w:rsidRPr="006604C4" w:rsidRDefault="00DE28F5" w:rsidP="00134FA9">
            <w:pPr>
              <w:pStyle w:val="Normal1"/>
              <w:jc w:val="center"/>
              <w:rPr>
                <w:rFonts w:ascii="Lucida Sans" w:hAnsi="Lucida Sans"/>
                <w:sz w:val="22"/>
                <w:szCs w:val="22"/>
              </w:rPr>
            </w:pPr>
            <w:r w:rsidRPr="006604C4">
              <w:rPr>
                <w:rFonts w:ascii="Lucida Sans" w:eastAsia="Cambria" w:hAnsi="Lucida Sans" w:cs="Cambria"/>
                <w:sz w:val="22"/>
                <w:szCs w:val="22"/>
              </w:rPr>
              <w:t>DAYS</w:t>
            </w:r>
          </w:p>
        </w:tc>
      </w:tr>
      <w:tr w:rsidR="00DE28F5" w:rsidRPr="006604C4" w14:paraId="27302C3D" w14:textId="77777777" w:rsidTr="006604C4">
        <w:trPr>
          <w:trHeight w:val="432"/>
        </w:trPr>
        <w:tc>
          <w:tcPr>
            <w:tcW w:w="14701" w:type="dxa"/>
            <w:gridSpan w:val="6"/>
            <w:shd w:val="clear" w:color="auto" w:fill="22A469"/>
            <w:vAlign w:val="center"/>
          </w:tcPr>
          <w:p w14:paraId="49C50A7D" w14:textId="77777777" w:rsidR="00DE28F5" w:rsidRPr="006604C4" w:rsidRDefault="00DE28F5" w:rsidP="00134FA9">
            <w:pPr>
              <w:pStyle w:val="Normal1"/>
              <w:jc w:val="center"/>
              <w:rPr>
                <w:rFonts w:ascii="Lucida Sans" w:hAnsi="Lucida Sans"/>
                <w:sz w:val="22"/>
                <w:szCs w:val="22"/>
              </w:rPr>
            </w:pPr>
            <w:r w:rsidRPr="006604C4">
              <w:rPr>
                <w:rFonts w:ascii="Lucida Sans" w:eastAsia="Cambria" w:hAnsi="Lucida Sans" w:cs="Cambria"/>
                <w:b/>
                <w:sz w:val="22"/>
                <w:szCs w:val="22"/>
              </w:rPr>
              <w:t>Essential Question:</w:t>
            </w:r>
            <w:r w:rsidRPr="006604C4">
              <w:rPr>
                <w:rFonts w:ascii="Lucida Sans" w:eastAsia="Cambria" w:hAnsi="Lucida Sans" w:cs="Cambria"/>
                <w:sz w:val="22"/>
                <w:szCs w:val="22"/>
              </w:rPr>
              <w:t xml:space="preserve"> </w:t>
            </w:r>
            <w:r w:rsidR="008E407F" w:rsidRPr="006604C4">
              <w:rPr>
                <w:rFonts w:ascii="Lucida Sans" w:eastAsia="Cambria" w:hAnsi="Lucida Sans" w:cs="Cambria"/>
                <w:sz w:val="22"/>
                <w:szCs w:val="22"/>
              </w:rPr>
              <w:t>How did artists capture their experiences in the time of the Harlem Renaissance?</w:t>
            </w:r>
          </w:p>
        </w:tc>
      </w:tr>
      <w:tr w:rsidR="00DE28F5" w:rsidRPr="006604C4" w14:paraId="4532D8B3" w14:textId="77777777" w:rsidTr="00DE28F5">
        <w:trPr>
          <w:trHeight w:val="432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D6EE" w14:textId="77777777" w:rsidR="00DE28F5" w:rsidRPr="006604C4" w:rsidRDefault="00DE28F5" w:rsidP="00134FA9">
            <w:pPr>
              <w:pStyle w:val="Normal1"/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B6032" w14:textId="77777777" w:rsidR="00DE28F5" w:rsidRPr="006604C4" w:rsidRDefault="00DE28F5" w:rsidP="00134FA9">
            <w:pPr>
              <w:pStyle w:val="Normal1"/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b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64231" w14:textId="77777777" w:rsidR="00DE28F5" w:rsidRPr="006604C4" w:rsidRDefault="00DE28F5" w:rsidP="00134FA9">
            <w:pPr>
              <w:pStyle w:val="Normal1"/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b/>
                <w:sz w:val="20"/>
                <w:szCs w:val="20"/>
              </w:rPr>
              <w:t>2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63E72" w14:textId="77777777" w:rsidR="00DE28F5" w:rsidRPr="006604C4" w:rsidRDefault="00DE28F5" w:rsidP="00134FA9">
            <w:pPr>
              <w:pStyle w:val="Normal1"/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b/>
                <w:sz w:val="20"/>
                <w:szCs w:val="20"/>
              </w:rPr>
              <w:t>3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683CB" w14:textId="77777777" w:rsidR="00DE28F5" w:rsidRPr="006604C4" w:rsidRDefault="00DE28F5" w:rsidP="00134FA9">
            <w:pPr>
              <w:pStyle w:val="Normal1"/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b/>
                <w:sz w:val="20"/>
                <w:szCs w:val="20"/>
              </w:rPr>
              <w:t>4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AB732" w14:textId="77777777" w:rsidR="00DE28F5" w:rsidRPr="006604C4" w:rsidRDefault="00DE28F5" w:rsidP="00134FA9">
            <w:pPr>
              <w:pStyle w:val="Normal1"/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b/>
                <w:sz w:val="20"/>
                <w:szCs w:val="20"/>
              </w:rPr>
              <w:t>5</w:t>
            </w:r>
          </w:p>
        </w:tc>
      </w:tr>
      <w:tr w:rsidR="00DE28F5" w:rsidRPr="006604C4" w14:paraId="2EE87F16" w14:textId="77777777" w:rsidTr="00DE28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1535" w14:textId="77777777" w:rsidR="00DE28F5" w:rsidRPr="006604C4" w:rsidRDefault="00DE28F5" w:rsidP="00134FA9">
            <w:pPr>
              <w:pStyle w:val="Normal1"/>
              <w:rPr>
                <w:rFonts w:ascii="Lucida Sans" w:hAnsi="Lucida Sans"/>
                <w:b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b/>
                <w:sz w:val="20"/>
                <w:szCs w:val="20"/>
              </w:rPr>
              <w:t>Foundational Skills</w:t>
            </w:r>
          </w:p>
          <w:p w14:paraId="602A6559" w14:textId="77777777" w:rsidR="00DE28F5" w:rsidRPr="006604C4" w:rsidRDefault="00DE28F5" w:rsidP="00134FA9">
            <w:pPr>
              <w:pStyle w:val="Normal1"/>
              <w:numPr>
                <w:ilvl w:val="0"/>
                <w:numId w:val="7"/>
              </w:numPr>
              <w:ind w:hanging="288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>Fluency</w:t>
            </w:r>
          </w:p>
          <w:p w14:paraId="557EF207" w14:textId="77777777" w:rsidR="00DE28F5" w:rsidRPr="006604C4" w:rsidRDefault="00DE28F5" w:rsidP="00134FA9">
            <w:pPr>
              <w:pStyle w:val="Normal1"/>
              <w:numPr>
                <w:ilvl w:val="0"/>
                <w:numId w:val="7"/>
              </w:numPr>
              <w:ind w:hanging="288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>Decoding</w:t>
            </w:r>
          </w:p>
          <w:p w14:paraId="0217E990" w14:textId="77777777" w:rsidR="00DE28F5" w:rsidRPr="006604C4" w:rsidRDefault="00DE28F5" w:rsidP="00134FA9">
            <w:pPr>
              <w:pStyle w:val="Normal1"/>
              <w:numPr>
                <w:ilvl w:val="0"/>
                <w:numId w:val="7"/>
              </w:numPr>
              <w:ind w:hanging="288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>Word Work</w:t>
            </w:r>
          </w:p>
        </w:tc>
        <w:tc>
          <w:tcPr>
            <w:tcW w:w="11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E5D1" w14:textId="77777777" w:rsidR="00DE28F5" w:rsidRPr="006604C4" w:rsidRDefault="00DE28F5" w:rsidP="00134FA9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 xml:space="preserve">Follow the daily </w:t>
            </w:r>
            <w:r w:rsidRPr="006604C4">
              <w:rPr>
                <w:rFonts w:ascii="Lucida Sans" w:eastAsia="Cambria" w:hAnsi="Lucida Sans" w:cs="Cambria"/>
                <w:b/>
                <w:sz w:val="20"/>
                <w:szCs w:val="20"/>
              </w:rPr>
              <w:t xml:space="preserve">Phonics </w:t>
            </w: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 xml:space="preserve">and </w:t>
            </w:r>
            <w:r w:rsidRPr="006604C4">
              <w:rPr>
                <w:rFonts w:ascii="Lucida Sans" w:eastAsia="Cambria" w:hAnsi="Lucida Sans" w:cs="Cambria"/>
                <w:b/>
                <w:sz w:val="20"/>
                <w:szCs w:val="20"/>
              </w:rPr>
              <w:t xml:space="preserve">Fluency </w:t>
            </w: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>sequence of activities</w:t>
            </w:r>
          </w:p>
        </w:tc>
      </w:tr>
      <w:tr w:rsidR="0080144C" w:rsidRPr="006604C4" w14:paraId="142063F7" w14:textId="77777777" w:rsidTr="00DE28F5">
        <w:trPr>
          <w:trHeight w:val="700"/>
        </w:trPr>
        <w:tc>
          <w:tcPr>
            <w:tcW w:w="3060" w:type="dxa"/>
            <w:tcBorders>
              <w:top w:val="single" w:sz="4" w:space="0" w:color="auto"/>
            </w:tcBorders>
          </w:tcPr>
          <w:p w14:paraId="286038A6" w14:textId="77777777" w:rsidR="0080144C" w:rsidRPr="006604C4" w:rsidRDefault="00F33EB1">
            <w:pPr>
              <w:pStyle w:val="Normal1"/>
              <w:rPr>
                <w:rFonts w:ascii="Lucida Sans" w:hAnsi="Lucida Sans"/>
                <w:b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b/>
                <w:sz w:val="20"/>
                <w:szCs w:val="20"/>
              </w:rPr>
              <w:t>Language/ Syntax</w:t>
            </w:r>
          </w:p>
          <w:p w14:paraId="0E6A00FD" w14:textId="77777777" w:rsidR="0080144C" w:rsidRPr="006604C4" w:rsidRDefault="00F33EB1">
            <w:pPr>
              <w:pStyle w:val="Normal1"/>
              <w:numPr>
                <w:ilvl w:val="0"/>
                <w:numId w:val="1"/>
              </w:numPr>
              <w:ind w:hanging="288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>Spelling and Grammar</w:t>
            </w:r>
          </w:p>
        </w:tc>
        <w:tc>
          <w:tcPr>
            <w:tcW w:w="11641" w:type="dxa"/>
            <w:gridSpan w:val="5"/>
            <w:tcBorders>
              <w:top w:val="single" w:sz="4" w:space="0" w:color="auto"/>
            </w:tcBorders>
          </w:tcPr>
          <w:p w14:paraId="13B4A4BB" w14:textId="77777777" w:rsidR="0080144C" w:rsidRPr="006604C4" w:rsidRDefault="00F33EB1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 xml:space="preserve">Follow the daily </w:t>
            </w:r>
            <w:r w:rsidRPr="006604C4">
              <w:rPr>
                <w:rFonts w:ascii="Lucida Sans" w:eastAsia="Cambria" w:hAnsi="Lucida Sans" w:cs="Cambria"/>
                <w:b/>
                <w:sz w:val="20"/>
                <w:szCs w:val="20"/>
              </w:rPr>
              <w:t xml:space="preserve">Grammar </w:t>
            </w: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 xml:space="preserve">and </w:t>
            </w:r>
            <w:r w:rsidRPr="006604C4">
              <w:rPr>
                <w:rFonts w:ascii="Lucida Sans" w:eastAsia="Cambria" w:hAnsi="Lucida Sans" w:cs="Cambria"/>
                <w:b/>
                <w:sz w:val="20"/>
                <w:szCs w:val="20"/>
              </w:rPr>
              <w:t xml:space="preserve">Spelling </w:t>
            </w: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>sequence of activities</w:t>
            </w:r>
          </w:p>
        </w:tc>
      </w:tr>
      <w:tr w:rsidR="002A2FE4" w:rsidRPr="006604C4" w14:paraId="24081420" w14:textId="77777777" w:rsidTr="00DE28F5">
        <w:trPr>
          <w:trHeight w:val="1808"/>
        </w:trPr>
        <w:tc>
          <w:tcPr>
            <w:tcW w:w="3060" w:type="dxa"/>
          </w:tcPr>
          <w:p w14:paraId="39A7BFE4" w14:textId="77777777" w:rsidR="002A2FE4" w:rsidRPr="006604C4" w:rsidRDefault="002A2FE4" w:rsidP="00AC61AD">
            <w:pPr>
              <w:pStyle w:val="Normal1"/>
              <w:rPr>
                <w:rFonts w:ascii="Lucida Sans" w:hAnsi="Lucida Sans"/>
                <w:b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b/>
                <w:sz w:val="20"/>
                <w:szCs w:val="20"/>
              </w:rPr>
              <w:t>Writing</w:t>
            </w:r>
          </w:p>
          <w:p w14:paraId="73795A67" w14:textId="77777777" w:rsidR="002A2FE4" w:rsidRPr="006604C4" w:rsidRDefault="002A2FE4" w:rsidP="00AC61AD">
            <w:pPr>
              <w:pStyle w:val="Normal1"/>
              <w:numPr>
                <w:ilvl w:val="0"/>
                <w:numId w:val="8"/>
              </w:numPr>
              <w:ind w:hanging="288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>Response to text</w:t>
            </w:r>
          </w:p>
          <w:p w14:paraId="118E13B0" w14:textId="77777777" w:rsidR="002A2FE4" w:rsidRPr="006604C4" w:rsidRDefault="002A2FE4" w:rsidP="00AC61AD">
            <w:pPr>
              <w:pStyle w:val="Normal1"/>
              <w:numPr>
                <w:ilvl w:val="0"/>
                <w:numId w:val="8"/>
              </w:numPr>
              <w:ind w:hanging="288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>Writing Process</w:t>
            </w:r>
          </w:p>
          <w:p w14:paraId="1295FA91" w14:textId="77777777" w:rsidR="002A2FE4" w:rsidRPr="006604C4" w:rsidRDefault="002A2FE4" w:rsidP="00AC61AD">
            <w:pPr>
              <w:pStyle w:val="Normal1"/>
              <w:numPr>
                <w:ilvl w:val="0"/>
                <w:numId w:val="8"/>
              </w:numPr>
              <w:ind w:hanging="288"/>
              <w:contextualSpacing/>
              <w:rPr>
                <w:rFonts w:ascii="Lucida Sans" w:hAnsi="Lucida Sans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>Culminating task</w:t>
            </w:r>
          </w:p>
          <w:p w14:paraId="1EBA45EC" w14:textId="77777777" w:rsidR="002A2FE4" w:rsidRPr="006604C4" w:rsidRDefault="002A2FE4" w:rsidP="00AC61AD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color w:val="22A469"/>
                <w:sz w:val="20"/>
                <w:szCs w:val="20"/>
              </w:rPr>
              <w:t>Aligned with topic for the week</w:t>
            </w:r>
          </w:p>
        </w:tc>
        <w:tc>
          <w:tcPr>
            <w:tcW w:w="11641" w:type="dxa"/>
            <w:gridSpan w:val="5"/>
          </w:tcPr>
          <w:p w14:paraId="6B193FE1" w14:textId="77777777" w:rsidR="002A2FE4" w:rsidRPr="006604C4" w:rsidRDefault="002A2FE4" w:rsidP="00AC61AD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>Complete the Writing Process (edit, revise, and publish) with the Culminating Task from the previous week.</w:t>
            </w:r>
          </w:p>
          <w:p w14:paraId="42B49013" w14:textId="77777777" w:rsidR="002A2FE4" w:rsidRPr="006604C4" w:rsidRDefault="002A2FE4" w:rsidP="00AC61AD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2A2FE4" w:rsidRPr="006604C4" w14:paraId="125CB082" w14:textId="77777777" w:rsidTr="00DE28F5">
        <w:trPr>
          <w:trHeight w:val="518"/>
        </w:trPr>
        <w:tc>
          <w:tcPr>
            <w:tcW w:w="3060" w:type="dxa"/>
            <w:vMerge w:val="restart"/>
          </w:tcPr>
          <w:p w14:paraId="64F8E6B1" w14:textId="77777777" w:rsidR="002A2FE4" w:rsidRPr="006604C4" w:rsidRDefault="002A2FE4">
            <w:pPr>
              <w:pStyle w:val="Normal1"/>
              <w:rPr>
                <w:rFonts w:ascii="Lucida Sans" w:hAnsi="Lucida Sans"/>
                <w:b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b/>
                <w:sz w:val="20"/>
                <w:szCs w:val="20"/>
              </w:rPr>
              <w:t>Standards</w:t>
            </w:r>
          </w:p>
          <w:p w14:paraId="3BB6F0B0" w14:textId="77777777" w:rsidR="002A2FE4" w:rsidRPr="006604C4" w:rsidRDefault="002A2FE4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color w:val="22A469"/>
                <w:sz w:val="20"/>
                <w:szCs w:val="20"/>
              </w:rPr>
              <w:t>List Reading and Writing standards related to the texts, questions and tasks.</w:t>
            </w:r>
          </w:p>
        </w:tc>
        <w:tc>
          <w:tcPr>
            <w:tcW w:w="11636" w:type="dxa"/>
            <w:gridSpan w:val="5"/>
          </w:tcPr>
          <w:p w14:paraId="743C685A" w14:textId="77777777" w:rsidR="002A2FE4" w:rsidRPr="006604C4" w:rsidRDefault="002A2FE4" w:rsidP="002A2FE4">
            <w:pPr>
              <w:pStyle w:val="Normal1"/>
              <w:rPr>
                <w:rFonts w:ascii="Lucida Sans" w:eastAsia="Cambria" w:hAnsi="Lucida Sans" w:cs="Cambria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>Reading: Informational Text</w:t>
            </w:r>
          </w:p>
          <w:p w14:paraId="4C7C2B6C" w14:textId="77777777" w:rsidR="002A2FE4" w:rsidRPr="006604C4" w:rsidRDefault="002A2FE4" w:rsidP="002A2FE4">
            <w:pPr>
              <w:pStyle w:val="Normal1"/>
              <w:rPr>
                <w:rFonts w:ascii="Lucida Sans" w:eastAsia="Cambria" w:hAnsi="Lucida Sans" w:cs="Cambria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 xml:space="preserve">RI.4.1, RI.4.2, RI.4.3 </w:t>
            </w:r>
          </w:p>
          <w:p w14:paraId="529AA945" w14:textId="77777777" w:rsidR="002A2FE4" w:rsidRPr="006604C4" w:rsidRDefault="002A2FE4" w:rsidP="002A2FE4">
            <w:pPr>
              <w:pStyle w:val="Normal1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2A2FE4" w:rsidRPr="006604C4" w14:paraId="0CA7E493" w14:textId="77777777" w:rsidTr="00DE28F5">
        <w:trPr>
          <w:trHeight w:val="517"/>
        </w:trPr>
        <w:tc>
          <w:tcPr>
            <w:tcW w:w="3060" w:type="dxa"/>
            <w:vMerge/>
          </w:tcPr>
          <w:p w14:paraId="08EC290C" w14:textId="77777777" w:rsidR="002A2FE4" w:rsidRPr="006604C4" w:rsidRDefault="002A2FE4">
            <w:pPr>
              <w:pStyle w:val="Normal1"/>
              <w:rPr>
                <w:rFonts w:ascii="Lucida Sans" w:eastAsia="Cambria" w:hAnsi="Lucida Sans" w:cs="Cambria"/>
                <w:sz w:val="20"/>
                <w:szCs w:val="20"/>
              </w:rPr>
            </w:pPr>
          </w:p>
        </w:tc>
        <w:tc>
          <w:tcPr>
            <w:tcW w:w="11636" w:type="dxa"/>
            <w:gridSpan w:val="5"/>
          </w:tcPr>
          <w:p w14:paraId="66EF5F37" w14:textId="77777777" w:rsidR="002A2FE4" w:rsidRPr="006604C4" w:rsidRDefault="002A2FE4" w:rsidP="002A2FE4">
            <w:pPr>
              <w:pStyle w:val="Normal1"/>
              <w:rPr>
                <w:rFonts w:ascii="Lucida Sans" w:eastAsia="Cambria" w:hAnsi="Lucida Sans" w:cs="Cambria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>Writing</w:t>
            </w:r>
          </w:p>
          <w:p w14:paraId="0824A11E" w14:textId="77777777" w:rsidR="002A2FE4" w:rsidRPr="006604C4" w:rsidRDefault="002A2FE4" w:rsidP="002A2FE4">
            <w:pPr>
              <w:pStyle w:val="Normal1"/>
              <w:rPr>
                <w:rFonts w:ascii="Lucida Sans" w:eastAsia="Cambria" w:hAnsi="Lucida Sans" w:cs="Cambria"/>
                <w:sz w:val="20"/>
                <w:szCs w:val="20"/>
              </w:rPr>
            </w:pPr>
            <w:r w:rsidRPr="006604C4">
              <w:rPr>
                <w:rFonts w:ascii="Lucida Sans" w:eastAsia="Cambria" w:hAnsi="Lucida Sans" w:cs="Cambria"/>
                <w:sz w:val="20"/>
                <w:szCs w:val="20"/>
              </w:rPr>
              <w:t>W.4.2, W.4.4</w:t>
            </w:r>
          </w:p>
          <w:p w14:paraId="0045B11A" w14:textId="77777777" w:rsidR="002A2FE4" w:rsidRPr="006604C4" w:rsidRDefault="002A2FE4" w:rsidP="002A2FE4">
            <w:pPr>
              <w:pStyle w:val="Normal1"/>
              <w:rPr>
                <w:rFonts w:ascii="Lucida Sans" w:eastAsia="Cambria" w:hAnsi="Lucida Sans" w:cs="Cambria"/>
                <w:sz w:val="20"/>
                <w:szCs w:val="20"/>
              </w:rPr>
            </w:pPr>
          </w:p>
        </w:tc>
      </w:tr>
    </w:tbl>
    <w:p w14:paraId="1FF8A2BD" w14:textId="77777777" w:rsidR="0080144C" w:rsidRPr="006604C4" w:rsidRDefault="0080144C">
      <w:pPr>
        <w:pStyle w:val="Normal1"/>
        <w:rPr>
          <w:rFonts w:ascii="Lucida Sans" w:hAnsi="Lucida Sans"/>
          <w:sz w:val="20"/>
          <w:szCs w:val="20"/>
        </w:rPr>
      </w:pPr>
    </w:p>
    <w:sectPr w:rsidR="0080144C" w:rsidRPr="006604C4">
      <w:headerReference w:type="default" r:id="rId11"/>
      <w:footerReference w:type="default" r:id="rId12"/>
      <w:pgSz w:w="15840" w:h="122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E2FCE" w14:textId="77777777" w:rsidR="0023481C" w:rsidRDefault="0023481C" w:rsidP="00E946EE">
      <w:pPr>
        <w:spacing w:after="0" w:line="240" w:lineRule="auto"/>
      </w:pPr>
      <w:r>
        <w:separator/>
      </w:r>
    </w:p>
  </w:endnote>
  <w:endnote w:type="continuationSeparator" w:id="0">
    <w:p w14:paraId="65DA0D8E" w14:textId="77777777" w:rsidR="0023481C" w:rsidRDefault="0023481C" w:rsidP="00E94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19009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226763" w14:textId="1CF61525" w:rsidR="00E46B61" w:rsidRDefault="00E46B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6AC020" w14:textId="5CC40029" w:rsidR="00E46B61" w:rsidRDefault="00E46B61" w:rsidP="00E46B61">
    <w:pPr>
      <w:pStyle w:val="Footer"/>
      <w:jc w:val="center"/>
    </w:pPr>
    <w:r>
      <w:rPr>
        <w:noProof/>
      </w:rPr>
      <w:drawing>
        <wp:inline distT="0" distB="0" distL="0" distR="0" wp14:anchorId="664719A1" wp14:editId="50AF358A">
          <wp:extent cx="3766820" cy="22860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66820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D04AF" w14:textId="77777777" w:rsidR="0023481C" w:rsidRDefault="0023481C" w:rsidP="00E946EE">
      <w:pPr>
        <w:spacing w:after="0" w:line="240" w:lineRule="auto"/>
      </w:pPr>
      <w:r>
        <w:separator/>
      </w:r>
    </w:p>
  </w:footnote>
  <w:footnote w:type="continuationSeparator" w:id="0">
    <w:p w14:paraId="7F57FE58" w14:textId="77777777" w:rsidR="0023481C" w:rsidRDefault="0023481C" w:rsidP="00E94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60C98" w14:textId="77777777" w:rsidR="00E946EE" w:rsidRPr="006604C4" w:rsidRDefault="00E946EE" w:rsidP="00E946EE">
    <w:pPr>
      <w:pStyle w:val="Header"/>
      <w:spacing w:after="240"/>
      <w:rPr>
        <w:rFonts w:ascii="Lucida Sans" w:hAnsi="Lucida Sans"/>
      </w:rPr>
    </w:pPr>
    <w:r w:rsidRPr="006604C4">
      <w:rPr>
        <w:rFonts w:ascii="Lucida Sans" w:eastAsia="Cambria" w:hAnsi="Lucida Sans" w:cs="Cambria"/>
        <w:b/>
      </w:rPr>
      <w:t xml:space="preserve">2-Week Version: </w:t>
    </w:r>
    <w:r w:rsidRPr="006604C4">
      <w:rPr>
        <w:rFonts w:ascii="Lucida Sans" w:eastAsia="Cambria" w:hAnsi="Lucida Sans" w:cs="Cambria"/>
      </w:rPr>
      <w:t>Unit</w:t>
    </w:r>
    <w:r w:rsidR="006604C4">
      <w:rPr>
        <w:rFonts w:ascii="Lucida Sans" w:eastAsia="Cambria" w:hAnsi="Lucida Sans" w:cs="Cambria"/>
      </w:rPr>
      <w:t>:</w:t>
    </w:r>
    <w:r w:rsidRPr="006604C4">
      <w:rPr>
        <w:rFonts w:ascii="Lucida Sans" w:eastAsia="Cambria" w:hAnsi="Lucida Sans" w:cs="Cambria"/>
      </w:rPr>
      <w:t xml:space="preserve"> </w:t>
    </w:r>
    <w:r w:rsidR="006604C4">
      <w:rPr>
        <w:rFonts w:ascii="Lucida Sans" w:eastAsia="Cambria" w:hAnsi="Lucida Sans" w:cs="Cambria"/>
      </w:rPr>
      <w:t>2 |</w:t>
    </w:r>
    <w:r w:rsidR="00ED45C0" w:rsidRPr="006604C4">
      <w:rPr>
        <w:rFonts w:ascii="Lucida Sans" w:eastAsia="Cambria" w:hAnsi="Lucida Sans" w:cs="Cambria"/>
      </w:rPr>
      <w:t xml:space="preserve"> Lesson</w:t>
    </w:r>
    <w:r w:rsidR="006604C4">
      <w:rPr>
        <w:rFonts w:ascii="Lucida Sans" w:eastAsia="Cambria" w:hAnsi="Lucida Sans" w:cs="Cambria"/>
      </w:rPr>
      <w:t>:</w:t>
    </w:r>
    <w:r w:rsidR="00ED45C0" w:rsidRPr="006604C4">
      <w:rPr>
        <w:rFonts w:ascii="Lucida Sans" w:eastAsia="Cambria" w:hAnsi="Lucida Sans" w:cs="Cambria"/>
      </w:rPr>
      <w:t xml:space="preserve"> 8</w:t>
    </w:r>
    <w:r w:rsidR="006604C4">
      <w:rPr>
        <w:rFonts w:ascii="Lucida Sans" w:eastAsia="Cambria" w:hAnsi="Lucida Sans" w:cs="Cambria"/>
      </w:rPr>
      <w:t xml:space="preserve"> |</w:t>
    </w:r>
    <w:r w:rsidR="00ED45C0" w:rsidRPr="006604C4">
      <w:rPr>
        <w:rFonts w:ascii="Lucida Sans" w:eastAsia="Cambria" w:hAnsi="Lucida Sans" w:cs="Cambria"/>
      </w:rPr>
      <w:t xml:space="preserve"> Me and Uncle Romie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F08C5"/>
    <w:multiLevelType w:val="multilevel"/>
    <w:tmpl w:val="D93A34B0"/>
    <w:lvl w:ilvl="0">
      <w:start w:val="1"/>
      <w:numFmt w:val="bullet"/>
      <w:lvlText w:val=""/>
      <w:lvlJc w:val="left"/>
      <w:pPr>
        <w:ind w:left="504" w:firstLine="21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420C759F"/>
    <w:multiLevelType w:val="hybridMultilevel"/>
    <w:tmpl w:val="9DCE9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36ED0"/>
    <w:multiLevelType w:val="multilevel"/>
    <w:tmpl w:val="3AC28808"/>
    <w:lvl w:ilvl="0">
      <w:start w:val="1"/>
      <w:numFmt w:val="bullet"/>
      <w:lvlText w:val=""/>
      <w:lvlJc w:val="left"/>
      <w:pPr>
        <w:ind w:left="504" w:firstLine="21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44A47830"/>
    <w:multiLevelType w:val="multilevel"/>
    <w:tmpl w:val="30A0D62C"/>
    <w:lvl w:ilvl="0">
      <w:start w:val="1"/>
      <w:numFmt w:val="bullet"/>
      <w:lvlText w:val=""/>
      <w:lvlJc w:val="left"/>
      <w:pPr>
        <w:ind w:left="504" w:firstLine="21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51EB7D02"/>
    <w:multiLevelType w:val="multilevel"/>
    <w:tmpl w:val="01ECFA9C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6323045A"/>
    <w:multiLevelType w:val="multilevel"/>
    <w:tmpl w:val="242AC22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 w15:restartNumberingAfterBreak="0">
    <w:nsid w:val="65065E86"/>
    <w:multiLevelType w:val="multilevel"/>
    <w:tmpl w:val="3E0E1204"/>
    <w:lvl w:ilvl="0">
      <w:start w:val="1"/>
      <w:numFmt w:val="bullet"/>
      <w:lvlText w:val=""/>
      <w:lvlJc w:val="left"/>
      <w:pPr>
        <w:ind w:left="504" w:firstLine="21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 w15:restartNumberingAfterBreak="0">
    <w:nsid w:val="698F61B0"/>
    <w:multiLevelType w:val="multilevel"/>
    <w:tmpl w:val="B316C8CC"/>
    <w:lvl w:ilvl="0">
      <w:start w:val="1"/>
      <w:numFmt w:val="bullet"/>
      <w:lvlText w:val=""/>
      <w:lvlJc w:val="left"/>
      <w:pPr>
        <w:ind w:left="504" w:firstLine="21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7430324A"/>
    <w:multiLevelType w:val="multilevel"/>
    <w:tmpl w:val="203C2A2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44C"/>
    <w:rsid w:val="000258E5"/>
    <w:rsid w:val="001226DF"/>
    <w:rsid w:val="00137DF3"/>
    <w:rsid w:val="0014671E"/>
    <w:rsid w:val="001D5F84"/>
    <w:rsid w:val="0020021B"/>
    <w:rsid w:val="0023481C"/>
    <w:rsid w:val="00244225"/>
    <w:rsid w:val="002949BD"/>
    <w:rsid w:val="00296873"/>
    <w:rsid w:val="002A2FE4"/>
    <w:rsid w:val="002C0044"/>
    <w:rsid w:val="00390B2C"/>
    <w:rsid w:val="003B430E"/>
    <w:rsid w:val="003C2AB5"/>
    <w:rsid w:val="003E4FB1"/>
    <w:rsid w:val="00400D30"/>
    <w:rsid w:val="00426965"/>
    <w:rsid w:val="00426B1F"/>
    <w:rsid w:val="004736F1"/>
    <w:rsid w:val="005313BE"/>
    <w:rsid w:val="00617E60"/>
    <w:rsid w:val="006400AD"/>
    <w:rsid w:val="006604C4"/>
    <w:rsid w:val="007078AC"/>
    <w:rsid w:val="0074458B"/>
    <w:rsid w:val="0080144C"/>
    <w:rsid w:val="0084415E"/>
    <w:rsid w:val="008E407F"/>
    <w:rsid w:val="008F0617"/>
    <w:rsid w:val="00952B56"/>
    <w:rsid w:val="009A323C"/>
    <w:rsid w:val="00A52E01"/>
    <w:rsid w:val="00A827D6"/>
    <w:rsid w:val="00AD2721"/>
    <w:rsid w:val="00C02C37"/>
    <w:rsid w:val="00C6568A"/>
    <w:rsid w:val="00D454A5"/>
    <w:rsid w:val="00D50C0E"/>
    <w:rsid w:val="00D83C29"/>
    <w:rsid w:val="00DD2A06"/>
    <w:rsid w:val="00DE28F5"/>
    <w:rsid w:val="00E46B61"/>
    <w:rsid w:val="00E637F4"/>
    <w:rsid w:val="00E946EE"/>
    <w:rsid w:val="00ED1D9A"/>
    <w:rsid w:val="00ED45C0"/>
    <w:rsid w:val="00F27BEE"/>
    <w:rsid w:val="00F33EB1"/>
    <w:rsid w:val="00FD3648"/>
    <w:rsid w:val="00FE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ED27DD"/>
  <w15:docId w15:val="{E7C7829D-AEF2-4842-9C46-D25BAB4F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F06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6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06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6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6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6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4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6EE"/>
  </w:style>
  <w:style w:type="paragraph" w:styleId="Footer">
    <w:name w:val="footer"/>
    <w:basedOn w:val="Normal"/>
    <w:link w:val="FooterChar"/>
    <w:uiPriority w:val="99"/>
    <w:unhideWhenUsed/>
    <w:rsid w:val="00E94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6EE"/>
  </w:style>
  <w:style w:type="character" w:styleId="Hyperlink">
    <w:name w:val="Hyperlink"/>
    <w:basedOn w:val="DefaultParagraphFont"/>
    <w:uiPriority w:val="99"/>
    <w:unhideWhenUsed/>
    <w:rsid w:val="00426B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1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gazines.scholastic.com/news/2014/02/The-Harlem-Renaissan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rainpop.com/artsandmusic/musicalgenres/harlemrenaissance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bs.org/wnet/jimcrow/stories_events_migratio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tsedge.kennedy-center.org/interactives/harlem/themes/lindy_hop.htm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WildBranch Solutions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nbravo</dc:creator>
  <cp:lastModifiedBy>EMK</cp:lastModifiedBy>
  <cp:revision>2</cp:revision>
  <dcterms:created xsi:type="dcterms:W3CDTF">2018-01-19T18:09:00Z</dcterms:created>
  <dcterms:modified xsi:type="dcterms:W3CDTF">2018-01-19T18:09:00Z</dcterms:modified>
</cp:coreProperties>
</file>